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82D1" w14:textId="44393138" w:rsidR="00563FE1" w:rsidRPr="0068567D" w:rsidRDefault="00563FE1" w:rsidP="00563FE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465BC8" wp14:editId="78247088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900000" cy="90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67D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"เลขที่สัญญา"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เลขที่สัญญา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</w:p>
    <w:p w14:paraId="053C8D08" w14:textId="77777777" w:rsidR="00563FE1" w:rsidRPr="0068567D" w:rsidRDefault="00563FE1" w:rsidP="00563FE1">
      <w:pPr>
        <w:pStyle w:val="1"/>
        <w:tabs>
          <w:tab w:val="left" w:pos="2684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EFB1E2E" w14:textId="77777777" w:rsidR="00563FE1" w:rsidRPr="0068567D" w:rsidRDefault="00563FE1" w:rsidP="00563FE1">
      <w:pPr>
        <w:pStyle w:val="1"/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02C1C659" w14:textId="77777777" w:rsidR="00563FE1" w:rsidRPr="0068567D" w:rsidRDefault="00563FE1" w:rsidP="00563FE1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สัญญาการรับทุนอุดหนุนการวิจัย</w:t>
      </w:r>
    </w:p>
    <w:p w14:paraId="5EE2ECB8" w14:textId="77777777" w:rsidR="00563FE1" w:rsidRPr="0068567D" w:rsidRDefault="00563FE1" w:rsidP="00563FE1">
      <w:pPr>
        <w:pStyle w:val="1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42A02504" w14:textId="77777777" w:rsidR="00563FE1" w:rsidRPr="0068567D" w:rsidRDefault="00563FE1" w:rsidP="00563FE1">
      <w:pPr>
        <w:spacing w:before="240"/>
        <w:ind w:left="4320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เขียนที่   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>ฒ</w:t>
      </w:r>
    </w:p>
    <w:p w14:paraId="14B8D097" w14:textId="77777777" w:rsidR="00563FE1" w:rsidRPr="0068567D" w:rsidRDefault="00563FE1" w:rsidP="00563FE1">
      <w:pPr>
        <w:ind w:left="4320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68567D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8567D">
        <w:rPr>
          <w:rFonts w:ascii="TH SarabunPSK" w:hAnsi="TH SarabunPSK" w:cs="TH SarabunPSK" w:hint="cs"/>
          <w:sz w:val="32"/>
          <w:szCs w:val="32"/>
        </w:rPr>
        <w:t xml:space="preserve">                                </w:t>
      </w:r>
    </w:p>
    <w:p w14:paraId="1126E4EF" w14:textId="7CAADD7E" w:rsidR="00563FE1" w:rsidRPr="0068567D" w:rsidRDefault="00563FE1" w:rsidP="0068567D">
      <w:pPr>
        <w:tabs>
          <w:tab w:val="left" w:pos="1170"/>
        </w:tabs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สัญญานี้ทำขึ้นระหว่าง 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ฒ โดย </w:t>
      </w:r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ดร.</w:t>
      </w:r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รัมภา  บุญสินสุข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 ผู้อำนวยการสถาบันยุทธศาสตร์ทางปัญญาและวิจัย ปฏิบัติการแทน อธิการบดีมหาวิทยาลัย</w:t>
      </w:r>
      <w:r w:rsidR="0068567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ศรีนครินทรวิ</w:t>
      </w:r>
      <w:proofErr w:type="spellStart"/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ฒ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ซึ่งต่อไปในสัญญานี้เรียกว่า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ผู้ให้ทุน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ฝ่ายที่หนึ่ง กับ 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"คำนำหน้า"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คำนำหน้า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"ชื่อ"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ชื่อ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>สกุล"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สกุล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="00C25A9A"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8567D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"ตำแหน่งทางวิชาการ"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ตำแหน่งทางวิชาการ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บัตรประจำตัวประชาชน เลขที่ 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>เลขบัตรประจำตัวประชาชน"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เลขบัตรประจำตัวประชาชน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="00C25A9A"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8567D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ที่อยู่ตามบัตรประชาชน 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>ที่อยู่ตามบัตรประจำตัวประชาชน"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ที่อยู่ตามบัตรประจำตัวประชาชน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ออกโดย กรมการปกครอง กระทรวงมหาดไทย วันที่ออกบัตร </w: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>วันที่ออกบัตร"</w:instrTex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วันที่ออกบัตร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="00C25A9A"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วันหมดอายุ </w: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>วันที่หมดอายุ"</w:instrTex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วันที่หมดอายุ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4960E4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="00A87A70" w:rsidRPr="00685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3A79BE" w:rsidRPr="0068567D">
        <w:rPr>
          <w:rFonts w:ascii="TH SarabunPSK" w:hAnsi="TH SarabunPSK" w:cs="TH SarabunPSK" w:hint="cs"/>
          <w:sz w:val="32"/>
          <w:szCs w:val="32"/>
        </w:rPr>
        <w:t xml:space="preserve"> 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"คณะ" </w:instrTex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คณะ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1F012A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="00C25A9A"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โทรศัพท์ที่ทำงาน 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"โทรศัพท์ที่ทำงาน"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โทรศัพท์ที่ทำงาน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="003A79BE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โทรศัพท์ที่บ้าน 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-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 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>โทรศัพท์มือถือ"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โทรศัพท์มือถือ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="0071770C" w:rsidRPr="00685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>อีเมล์"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อีเมล์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ซึ่งต่อไปในสัญญานี้เรียกว่า </w:t>
      </w:r>
      <w:r w:rsidR="0068567D">
        <w:rPr>
          <w:rFonts w:ascii="TH SarabunPSK" w:hAnsi="TH SarabunPSK" w:cs="TH SarabunPSK"/>
          <w:b/>
          <w:bCs/>
          <w:sz w:val="32"/>
          <w:szCs w:val="32"/>
        </w:rPr>
        <w:br/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ผู้รับทุน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ฝ่ายที่สอง ทั้งสองฝ่ายได้ตกลงกันโดยมีข้อความดังต่อไปนี้</w:t>
      </w:r>
    </w:p>
    <w:p w14:paraId="1C296185" w14:textId="77777777" w:rsidR="00563FE1" w:rsidRPr="0068567D" w:rsidRDefault="00563FE1" w:rsidP="00563FE1">
      <w:pPr>
        <w:tabs>
          <w:tab w:val="left" w:pos="1080"/>
        </w:tabs>
        <w:spacing w:before="120" w:after="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การรับทุน</w:t>
      </w:r>
    </w:p>
    <w:p w14:paraId="7A8EE3BC" w14:textId="34873B9E" w:rsidR="00563FE1" w:rsidRPr="006B716D" w:rsidRDefault="00563FE1" w:rsidP="00563FE1">
      <w:pPr>
        <w:tabs>
          <w:tab w:val="left" w:pos="1170"/>
          <w:tab w:val="left" w:pos="1800"/>
        </w:tabs>
        <w:ind w:right="-43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B716D">
        <w:rPr>
          <w:rFonts w:ascii="TH SarabunPSK" w:hAnsi="TH SarabunPSK" w:cs="TH SarabunPSK" w:hint="cs"/>
          <w:sz w:val="32"/>
          <w:szCs w:val="32"/>
          <w:cs/>
        </w:rPr>
        <w:t>ข้อที่ 1 ผู้ให้ทุนตกลงให้ทุน ผู้รับทุนตกลงรับทุนอุดหนุนการวิจัย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จากเงิน</w:t>
      </w:r>
      <w:r w:rsidR="0068567D"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="0068567D"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สำหรับทำโครงการวิจัย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6B716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="0071770C" w:rsidRPr="006B71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begin"/>
      </w:r>
      <w:r w:rsidR="0071770C" w:rsidRPr="006B71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71770C" w:rsidRPr="006B716D">
        <w:rPr>
          <w:rFonts w:ascii="TH SarabunPSK" w:eastAsia="Cordia New" w:hAnsi="TH SarabunPSK" w:cs="TH SarabunPSK" w:hint="cs"/>
          <w:b/>
          <w:bCs/>
          <w:sz w:val="32"/>
          <w:szCs w:val="32"/>
        </w:rPr>
        <w:instrText xml:space="preserve">MERGEFIELD </w:instrText>
      </w:r>
      <w:r w:rsidR="0071770C" w:rsidRPr="006B71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="0071770C" w:rsidRPr="006B71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B716D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w:t>«</w:t>
      </w:r>
      <w:r w:rsidR="00A55ADC" w:rsidRPr="006B716D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ชื่อข้อเสนอโครงการวิจัย</w:t>
      </w:r>
      <w:r w:rsidR="00A55ADC" w:rsidRPr="006B716D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w:t>»</w:t>
      </w:r>
      <w:r w:rsidR="0071770C" w:rsidRPr="006B71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end"/>
      </w:r>
      <w:r w:rsidRPr="006B716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ซึ่งต่อไปในสัญญานี้เรียกว่า </w:t>
      </w:r>
      <w:r w:rsidRPr="006B716D">
        <w:rPr>
          <w:rFonts w:ascii="TH SarabunPSK" w:hAnsi="TH SarabunPSK" w:cs="TH SarabunPSK" w:hint="cs"/>
          <w:sz w:val="32"/>
          <w:szCs w:val="32"/>
        </w:rPr>
        <w:t>“</w:t>
      </w:r>
      <w:r w:rsidRPr="006B716D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B716D">
        <w:rPr>
          <w:rFonts w:ascii="TH SarabunPSK" w:hAnsi="TH SarabunPSK" w:cs="TH SarabunPSK" w:hint="cs"/>
          <w:sz w:val="32"/>
          <w:szCs w:val="32"/>
        </w:rPr>
        <w:t>”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6B716D">
        <w:rPr>
          <w:rFonts w:ascii="TH SarabunPSK" w:hAnsi="TH SarabunPSK" w:cs="TH SarabunPSK" w:hint="cs"/>
          <w:sz w:val="32"/>
          <w:szCs w:val="32"/>
        </w:rPr>
        <w:t>“</w:t>
      </w:r>
      <w:r w:rsidRPr="006B716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B716D">
        <w:rPr>
          <w:rFonts w:ascii="TH SarabunPSK" w:hAnsi="TH SarabunPSK" w:cs="TH SarabunPSK" w:hint="cs"/>
          <w:sz w:val="32"/>
          <w:szCs w:val="32"/>
        </w:rPr>
        <w:t>”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เอกสารแนบท้ายหมายเลข 1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16D">
        <w:rPr>
          <w:rFonts w:ascii="TH SarabunPSK" w:hAnsi="TH SarabunPSK" w:cs="TH SarabunPSK" w:hint="cs"/>
          <w:spacing w:val="-4"/>
          <w:sz w:val="32"/>
          <w:szCs w:val="32"/>
          <w:cs/>
        </w:rPr>
        <w:t>ในวงเงิน</w:t>
      </w:r>
      <w:r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 xml:space="preserve"> </w:t>
      </w:r>
      <w:r w:rsidR="0071770C" w:rsidRPr="006B716D">
        <w:rPr>
          <w:rFonts w:ascii="TH SarabunPSK" w:hAnsi="TH SarabunPSK" w:cs="TH SarabunPSK" w:hint="cs"/>
          <w:b/>
          <w:bCs/>
          <w:sz w:val="32"/>
          <w:szCs w:val="32"/>
        </w:rPr>
        <w:fldChar w:fldCharType="begin"/>
      </w:r>
      <w:r w:rsidR="0071770C" w:rsidRPr="006B716D">
        <w:rPr>
          <w:rFonts w:ascii="TH SarabunPSK" w:hAnsi="TH SarabunPSK" w:cs="TH SarabunPSK" w:hint="cs"/>
          <w:b/>
          <w:bCs/>
          <w:sz w:val="32"/>
          <w:szCs w:val="32"/>
        </w:rPr>
        <w:instrText xml:space="preserve"> MERGEFIELD "</w:instrText>
      </w:r>
      <w:r w:rsidR="0071770C"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instrText>งบประมาณที่ได้รับทั้งหมด"</w:instrText>
      </w:r>
      <w:r w:rsidR="0071770C" w:rsidRPr="006B716D">
        <w:rPr>
          <w:rFonts w:ascii="TH SarabunPSK" w:hAnsi="TH SarabunPSK" w:cs="TH SarabunPSK" w:hint="cs"/>
          <w:b/>
          <w:bCs/>
          <w:sz w:val="32"/>
          <w:szCs w:val="32"/>
        </w:rPr>
        <w:instrText xml:space="preserve"> </w:instrText>
      </w:r>
      <w:r w:rsidR="0071770C" w:rsidRPr="006B716D">
        <w:rPr>
          <w:rFonts w:ascii="TH SarabunPSK" w:hAnsi="TH SarabunPSK" w:cs="TH SarabunPSK" w:hint="cs"/>
          <w:b/>
          <w:bCs/>
          <w:sz w:val="32"/>
          <w:szCs w:val="32"/>
        </w:rPr>
        <w:fldChar w:fldCharType="separate"/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งบประมาณที่ได้รับทั้งหมด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B716D">
        <w:rPr>
          <w:rFonts w:ascii="TH SarabunPSK" w:hAnsi="TH SarabunPSK" w:cs="TH SarabunPSK" w:hint="cs"/>
          <w:b/>
          <w:bCs/>
          <w:sz w:val="32"/>
          <w:szCs w:val="32"/>
        </w:rPr>
        <w:fldChar w:fldCharType="end"/>
      </w:r>
      <w:r w:rsidR="00817F80" w:rsidRPr="006B716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B71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บาท</w:t>
      </w:r>
      <w:r w:rsidRPr="006B71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B71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="0071770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fldChar w:fldCharType="begin"/>
      </w:r>
      <w:r w:rsidR="0071770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instrText xml:space="preserve"> </w:instrText>
      </w:r>
      <w:r w:rsidR="0071770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</w:rPr>
        <w:instrText xml:space="preserve">MERGEFIELD </w:instrText>
      </w:r>
      <w:r w:rsidR="0071770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instrText xml:space="preserve">"เงินงบประมาณภาษาไทยที่ได้รับทั้งหมด" </w:instrText>
      </w:r>
      <w:r w:rsidR="0071770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fldChar w:fldCharType="separate"/>
      </w:r>
      <w:r w:rsidR="00A55AD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</w:rPr>
        <w:t>«</w:t>
      </w:r>
      <w:r w:rsidR="00A55AD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เงินงบประมาณภาษาไทยที่ได้รับทั้งหมด</w:t>
      </w:r>
      <w:r w:rsidR="00A55AD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</w:rPr>
        <w:t>»</w:t>
      </w:r>
      <w:r w:rsidR="0071770C" w:rsidRPr="006B716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fldChar w:fldCharType="end"/>
      </w:r>
      <w:r w:rsidRPr="006B716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Pr="006B71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โดยมีระยะเวลาดำเนินการของการวิจัย </w:t>
      </w:r>
      <w:r w:rsidR="0068567D"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A7AA8" w:rsidRPr="006B716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68567D"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716D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68567D"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A87A70"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CE0" w:rsidRPr="006B716D">
        <w:rPr>
          <w:rFonts w:ascii="TH SarabunPSK" w:hAnsi="TH SarabunPSK" w:cs="TH SarabunPSK" w:hint="cs"/>
          <w:sz w:val="32"/>
          <w:szCs w:val="32"/>
          <w:cs/>
        </w:rPr>
        <w:t>ระยะเวลาการเผยแพร่</w:t>
      </w:r>
      <w:r w:rsidR="006B716D" w:rsidRPr="006B716D">
        <w:rPr>
          <w:rFonts w:ascii="TH SarabunPSK" w:hAnsi="TH SarabunPSK" w:cs="TH SarabunPSK" w:hint="cs"/>
          <w:sz w:val="32"/>
          <w:szCs w:val="32"/>
          <w:cs/>
        </w:rPr>
        <w:t>ผลงานตามที่ระบุ</w:t>
      </w:r>
      <w:r w:rsidR="006B716D" w:rsidRPr="006B716D">
        <w:rPr>
          <w:rFonts w:ascii="TH SarabunPSK" w:hAnsi="TH SarabunPSK" w:cs="TH SarabunPSK"/>
          <w:sz w:val="32"/>
          <w:szCs w:val="32"/>
          <w:cs/>
        </w:rPr>
        <w:br/>
      </w:r>
      <w:r w:rsidR="006B716D" w:rsidRPr="006B716D">
        <w:rPr>
          <w:rFonts w:ascii="TH SarabunPSK" w:hAnsi="TH SarabunPSK" w:cs="TH SarabunPSK" w:hint="cs"/>
          <w:sz w:val="32"/>
          <w:szCs w:val="32"/>
          <w:cs/>
        </w:rPr>
        <w:t>ในข้อกำหนดการให้ทุน</w:t>
      </w:r>
      <w:r w:rsidR="00435CE0" w:rsidRPr="006B716D">
        <w:rPr>
          <w:rFonts w:ascii="TH SarabunPSK" w:hAnsi="TH SarabunPSK" w:cs="TH SarabunPSK"/>
          <w:sz w:val="32"/>
          <w:szCs w:val="32"/>
          <w:cs/>
        </w:rPr>
        <w:t xml:space="preserve"> (ระยะเวลา 4 ปี 6 เดือน นับจากวันลงนามในสัญญารับทุน) กำหนดส่งภายใน</w:t>
      </w:r>
      <w:r w:rsidR="00435CE0" w:rsidRPr="006B716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35CE0" w:rsidRPr="006B716D">
        <w:rPr>
          <w:rFonts w:ascii="TH SarabunPSK" w:hAnsi="TH SarabunPSK" w:cs="TH SarabunPSK"/>
          <w:sz w:val="32"/>
          <w:szCs w:val="32"/>
          <w:cs/>
        </w:rPr>
        <w:t xml:space="preserve"> .................................</w:t>
      </w:r>
      <w:r w:rsidR="00435CE0" w:rsidRPr="006B716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35CE0" w:rsidRPr="006B716D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6B716D">
        <w:rPr>
          <w:rFonts w:ascii="TH SarabunPSK" w:hAnsi="TH SarabunPSK" w:cs="TH SarabunPSK" w:hint="cs"/>
          <w:sz w:val="32"/>
          <w:szCs w:val="32"/>
          <w:cs/>
        </w:rPr>
        <w:t>และให้ถือว่าเอกสารแนบท้ายสัญญาทุกฉบับเป็นส่วนหนึ่งของสัญญานี้</w:t>
      </w:r>
    </w:p>
    <w:p w14:paraId="56C39AE2" w14:textId="77777777" w:rsidR="00563FE1" w:rsidRPr="0068567D" w:rsidRDefault="00563FE1" w:rsidP="00563FE1">
      <w:pPr>
        <w:tabs>
          <w:tab w:val="left" w:pos="1170"/>
          <w:tab w:val="left" w:pos="1800"/>
        </w:tabs>
        <w:ind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2 ผู้รับทุนต้องดำเนินการวิจัยและพัฒนาตามวิธีการที่เสนอไว้ตาม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เอกสารแนบท้ายสัญญาหมายเลข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1</w:t>
      </w:r>
    </w:p>
    <w:p w14:paraId="2996D1C1" w14:textId="77777777" w:rsidR="0068567D" w:rsidRDefault="00563FE1" w:rsidP="00A87A70">
      <w:pPr>
        <w:tabs>
          <w:tab w:val="left" w:pos="1170"/>
          <w:tab w:val="left" w:pos="1800"/>
        </w:tabs>
        <w:ind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3 การจ่ายเงินทุนอุดหนุนการวิจัยในข้อ 1 ผู้ให้ทุนจะจ่ายเงินให้กับหัวหน้าโครงการตามกำหนดระยะเวลา และเงื่อนไขใน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เอกสารแนบท้ายสัญญาหมายเลข</w:t>
      </w:r>
      <w:r w:rsidR="002828EF"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ให้ครบถ้วนสมบูรณ์ และยินยอมปฏิบัติตามเงื่อนไขที่ได้ระบุไว้ในสัญญารวมทั้งเอกสารแนบท้ายสัญญานี้อย่างเคร่งครัด</w:t>
      </w:r>
    </w:p>
    <w:p w14:paraId="26F365C9" w14:textId="722F2239" w:rsidR="00563FE1" w:rsidRPr="0068567D" w:rsidRDefault="00563FE1" w:rsidP="00A87A70">
      <w:pPr>
        <w:tabs>
          <w:tab w:val="left" w:pos="1170"/>
          <w:tab w:val="left" w:pos="1800"/>
        </w:tabs>
        <w:ind w:right="-46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</w:rPr>
        <w:br w:type="page"/>
      </w:r>
      <w:r w:rsidRPr="0068567D">
        <w:rPr>
          <w:rFonts w:ascii="TH SarabunPSK" w:hAnsi="TH SarabunPSK" w:cs="TH SarabunPSK" w:hint="cs"/>
          <w:sz w:val="32"/>
          <w:szCs w:val="32"/>
          <w:cs/>
        </w:rPr>
        <w:lastRenderedPageBreak/>
        <w:t>ข้อที่ 4 ผู้รับทุนต้องดำเนินการจัดให้มีการควบคุมการใช้เงินทุนอุดหนุนการวิจัยให้เป็นไป</w:t>
      </w:r>
      <w:r w:rsidR="0068567D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ตามวัตถุประสงค์การวิจัยอย่างประหยัดตามระเบียบหลักเกณฑ์การใช้จ่ายเงินวิจัย และระเบียบของมหาวิทยาลัย</w:t>
      </w:r>
      <w:r w:rsidR="0068567D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>ฒที่ใช้บังคับอยู่ในขณะทำสัญญา หรือที่จะมีขึ้นต่อไปในอนาคต โดยเคร่งครัด และให้ถือว่าระเบียบหลักเกณฑ์การใช้จ่ายเงินเป็นส่วนหนึ่งของสัญญานี้ด้วย ทั้งนี้ผู้รับทุนมีหน้าที่ต้องจัดเตรียมหลักฐานการจ่าย</w:t>
      </w:r>
      <w:r w:rsidR="0068567D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เงินทุนอุดหนุนการวิจัยให้ถูกต้องตามระเบียบของราชการเพื่อผู้ให้ทุนสามารถตรวจสอบได้ตามที่ผู้ให้ทุนเห็นสมควร</w:t>
      </w:r>
    </w:p>
    <w:p w14:paraId="62948AC3" w14:textId="77777777" w:rsidR="00563FE1" w:rsidRPr="0068567D" w:rsidRDefault="00563FE1" w:rsidP="00563FE1">
      <w:pPr>
        <w:tabs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สำหรับหลักฐานการใช้จ่ายเงินทุนหัวหน้าโครงการวิจัยต้องทำการจัดเก็บไว้เพื่อรองรับการตรวจสอบจากสำนักตรวจเงินแผ่นดินหรือหน่วยตรวจสอบภายในของมหาวิทยาลัยเป็นระยะเวลาอย่างน้อย 10 ปี นับแต่โครงการวิจัยเสร็จสิ้น </w:t>
      </w:r>
    </w:p>
    <w:p w14:paraId="779C4443" w14:textId="77777777" w:rsidR="00563FE1" w:rsidRPr="0068567D" w:rsidRDefault="00563FE1" w:rsidP="00563FE1">
      <w:pPr>
        <w:tabs>
          <w:tab w:val="left" w:pos="1800"/>
        </w:tabs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5 เพื่อประโยชน์แห่งสัญญานี้ผู้รับทุนตกลงจัดทำหนังสือตั้งตัวแทนสำหรับให้ผู้ให้ทุนทำการติดต่อประสานงาน โดยให้ผู้รับทุนแต่งตั้งเพื่อใช้ในกรณีที่ผู้รับทุนไม่สามารถติดต่อหัวหน้าโครงการวิจัยได้</w:t>
      </w:r>
      <w:r w:rsidRPr="0068567D">
        <w:rPr>
          <w:rFonts w:ascii="TH SarabunPSK" w:hAnsi="TH SarabunPSK" w:cs="TH SarabunPSK" w:hint="cs"/>
          <w:sz w:val="32"/>
          <w:szCs w:val="32"/>
          <w:cs/>
        </w:rPr>
        <w:br/>
        <w:t>ไม่ว่าด้วยวิธีใดก็ตาม</w:t>
      </w:r>
    </w:p>
    <w:p w14:paraId="40F3ADFC" w14:textId="77777777" w:rsidR="00563FE1" w:rsidRPr="0068567D" w:rsidRDefault="00563FE1" w:rsidP="00563FE1">
      <w:pPr>
        <w:tabs>
          <w:tab w:val="left" w:pos="1080"/>
        </w:tabs>
        <w:spacing w:before="24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การดำเนินงาน</w:t>
      </w:r>
    </w:p>
    <w:p w14:paraId="5F6668E6" w14:textId="77777777" w:rsidR="00563FE1" w:rsidRPr="0068567D" w:rsidRDefault="00563FE1" w:rsidP="00563FE1">
      <w:pPr>
        <w:tabs>
          <w:tab w:val="left" w:pos="1080"/>
          <w:tab w:val="left" w:pos="180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6 ผู้รับทุนต้องรับผิดชอบต่อการดำเนินการวิจัย โดยคำนึงถึงความปลอดภัยของผู้ร่วมงาน ตัวอย่างที่ใช้ทดลอง และสิ่งแวดล้อม ทั้งนี้ต้องปฏิบัติให้เป็นไปตามจริยธรรมและจรรยาบรรณการวิจัย</w:t>
      </w:r>
    </w:p>
    <w:p w14:paraId="76D31CEA" w14:textId="6DF5330C" w:rsidR="00563FE1" w:rsidRPr="0068567D" w:rsidRDefault="00563FE1" w:rsidP="00563FE1">
      <w:pPr>
        <w:tabs>
          <w:tab w:val="left" w:pos="1080"/>
          <w:tab w:val="left" w:pos="180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กรณีที่มีการทำวิจัย</w:t>
      </w:r>
      <w:r w:rsidRPr="0068567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ในสัตว์หรือมนุษย์ ผู้รับทุนจะต้องดำเนินการขออนุญาตดำเนินงานวิจัย โดยผ่านการพิจารณาจากคณะกรรมการที่กำกับดูแลในส่วนที่เกี่ยวข้อง </w:t>
      </w:r>
    </w:p>
    <w:p w14:paraId="1C09234A" w14:textId="77777777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7 ผู้ให้ทุนหรือผู้ทรงคุณวุฒิที่ได้รับการแต่งตั้งเป็นผู้ทำการแทนผู้ให้ทุนเป็นผู้ดำเนินการติดตาม</w:t>
      </w:r>
      <w:r w:rsidRPr="0068567D">
        <w:rPr>
          <w:rFonts w:ascii="TH SarabunPSK" w:hAnsi="TH SarabunPSK" w:cs="TH SarabunPSK" w:hint="cs"/>
          <w:spacing w:val="-2"/>
          <w:sz w:val="32"/>
          <w:szCs w:val="32"/>
          <w:cs/>
        </w:rPr>
        <w:t>และประเมินโครงการตามสัญญานี้ และสามารถเข้าไปในสถานที่ทำการของผู้รับทุน หรือสถานที่ที่ผู้รับทุนทำการวิจัย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อยู่ เพื่อประโยชน์ในการติดตามและประเมินโครงการได้ และผู้รับทุนตกลงอำนวยความสะดวกให้แก่ผู้ให้ทุนหรือผู้ทำการแทนตามสมควร</w:t>
      </w:r>
    </w:p>
    <w:p w14:paraId="259B7F1D" w14:textId="6B485DED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ข้อที่ 8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ในการเผยแพร่ข้อมูล ข่าวสารอันเกี่ยวกับผลงานของโครงการ ในสิ่งพิมพ์ใดหรือสื่อใดในแต่ละครั้ง ผู้รับทุนจะต้องระบุข้อความว่า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ได้รับทุนอุดหนุนการวิจัยจากเงิน</w:t>
      </w:r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D56D4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68567D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8567D">
        <w:rPr>
          <w:rFonts w:ascii="TH SarabunPSK" w:hAnsi="TH SarabunPSK" w:cs="TH SarabunPSK" w:hint="cs"/>
          <w:sz w:val="32"/>
          <w:szCs w:val="32"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ไว้ในสิ่งพิมพ์หรือสื่อใดด้วยทุกครั้ง และให้ส่งสำเนาสิ่งที่ได้เผยแพร่ดังกล่าวนั้นให้ผู้ให้ทุน จำนวน </w:t>
      </w:r>
      <w:r w:rsidRPr="0068567D">
        <w:rPr>
          <w:rFonts w:ascii="TH SarabunPSK" w:hAnsi="TH SarabunPSK" w:cs="TH SarabunPSK" w:hint="cs"/>
          <w:sz w:val="32"/>
          <w:szCs w:val="32"/>
        </w:rPr>
        <w:t>1 (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68567D">
        <w:rPr>
          <w:rFonts w:ascii="TH SarabunPSK" w:hAnsi="TH SarabunPSK" w:cs="TH SarabunPSK" w:hint="cs"/>
          <w:sz w:val="32"/>
          <w:szCs w:val="32"/>
        </w:rPr>
        <w:t xml:space="preserve">)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ชุดด้วย</w:t>
      </w:r>
    </w:p>
    <w:p w14:paraId="59683BF9" w14:textId="1540C6DE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9 กรณีผู้รับทุนมีความจำเป็นอย่างยิ่งที่จะต้องเปลี่ยนแปลงแผนงานและวิธีการใด</w:t>
      </w:r>
      <w:r w:rsidR="00685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ๆ หรือเปลี่ยนผู้รับทุนหรือผู้ร่วมวิจัยในโครงการ ให้แจ้งเหตุความจำเป็นอย่างยิ่งให้ผู้ให้ทุนทราบเป็นลายลักษณ์อักษรและจะต้องได้รับอนุมัติจากผู้ให้ทุนก่อนจึงจะดำเนินการเปลี่ยนแปลงแผนงานได้</w:t>
      </w:r>
    </w:p>
    <w:p w14:paraId="0ED1A164" w14:textId="52483F36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br w:type="page"/>
      </w:r>
      <w:r w:rsidRPr="0068567D">
        <w:rPr>
          <w:rFonts w:ascii="TH SarabunPSK" w:hAnsi="TH SarabunPSK" w:cs="TH SarabunPSK" w:hint="cs"/>
          <w:sz w:val="32"/>
          <w:szCs w:val="32"/>
          <w:cs/>
        </w:rPr>
        <w:lastRenderedPageBreak/>
        <w:t>ข้อที่ 10</w:t>
      </w:r>
      <w:r w:rsidRPr="0068567D">
        <w:rPr>
          <w:rFonts w:ascii="TH SarabunPSK" w:hAnsi="TH SarabunPSK" w:cs="TH SarabunPSK" w:hint="cs"/>
          <w:sz w:val="32"/>
          <w:szCs w:val="32"/>
          <w:cs/>
        </w:rPr>
        <w:tab/>
        <w:t xml:space="preserve"> ในกรณีที่ผู้รับทุนมีเหตุผลและความจำเป็นอย่างยิ่งที่ทำให้ไม่สามารถดำเนินการวิจัยให้แล้วเสร็จภายในกำหนดเวลา ผู้รับทุนหรือผู้แทนที่ผู้รับทุนมอบหมายแล้วแต่กรณีต้องแจ้งเหตุผลและความจำเป็นนั้น </w:t>
      </w:r>
      <w:r w:rsidR="00D56D47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ให้ผู้ให้ทุนทราบเป็นลายลักษณ์อักษรเพื่อขออนุมัติการขยายเวลาดำเนินการวิจัย ล่วงหน้าก่อนวันครบกำหนด</w:t>
      </w:r>
      <w:r w:rsidR="0068567D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ในสัญญา </w:t>
      </w:r>
    </w:p>
    <w:p w14:paraId="1B293C51" w14:textId="7AD9CE15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ข้อที่ 11 </w:t>
      </w:r>
      <w:r w:rsidRPr="006B716D">
        <w:rPr>
          <w:rFonts w:ascii="TH SarabunPSK" w:hAnsi="TH SarabunPSK" w:cs="TH SarabunPSK" w:hint="cs"/>
          <w:sz w:val="32"/>
          <w:szCs w:val="32"/>
          <w:cs/>
        </w:rPr>
        <w:t>การขยายเวลาดำเนินการวิจัยให้ขยายได้ 1 ครั้ง ระยะเวลาไม่เกิน 6 เดือนนับจากวัน</w:t>
      </w:r>
      <w:r w:rsidR="006B716D">
        <w:rPr>
          <w:rFonts w:ascii="TH SarabunPSK" w:hAnsi="TH SarabunPSK" w:cs="TH SarabunPSK"/>
          <w:sz w:val="32"/>
          <w:szCs w:val="32"/>
          <w:cs/>
        </w:rPr>
        <w:br/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ครบกำหนดในสัญญา </w:t>
      </w:r>
      <w:r w:rsidRPr="006B716D">
        <w:rPr>
          <w:rFonts w:ascii="TH SarabunPSK" w:hAnsi="TH SarabunPSK" w:cs="TH SarabunPSK" w:hint="cs"/>
          <w:spacing w:val="-4"/>
          <w:sz w:val="32"/>
          <w:szCs w:val="32"/>
          <w:cs/>
        </w:rPr>
        <w:t>หากพ้นกำ</w:t>
      </w:r>
      <w:r w:rsidRPr="0068567D">
        <w:rPr>
          <w:rFonts w:ascii="TH SarabunPSK" w:hAnsi="TH SarabunPSK" w:cs="TH SarabunPSK" w:hint="cs"/>
          <w:spacing w:val="-4"/>
          <w:sz w:val="32"/>
          <w:szCs w:val="32"/>
          <w:cs/>
        </w:rPr>
        <w:t>หนดเวลาการขยายเวลาดังกล่าว ให้ถือว่าผู้รับทุนผิดสัญญา ผู้ให้ทุนมี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สิทธิยุติ</w:t>
      </w:r>
      <w:r w:rsidR="006B716D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การจ่ายเงินงวดที่เหลือทั้งหมด และมีสิทธิยกเลิกสัญญาพร้อมสงวนสิทธิในการเรียกค่าเสียหายกับผู้รับทุน </w:t>
      </w:r>
    </w:p>
    <w:p w14:paraId="17FBB1BD" w14:textId="036B33C3" w:rsidR="00563FE1" w:rsidRPr="0068567D" w:rsidRDefault="00563FE1" w:rsidP="00563FE1">
      <w:pPr>
        <w:tabs>
          <w:tab w:val="left" w:pos="1170"/>
          <w:tab w:val="left" w:pos="1800"/>
        </w:tabs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ข้อที่ 12 ในกรณีที่ผู้รับทุนไม่สามารถทำการวิจัยและพัฒนาต่อไปได้ อันเนื่องมาจากเหตุใดก็ตาม </w:t>
      </w:r>
      <w:r w:rsidR="00D56D47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ผู้รับทุนหรือผู้แทนที่ผู้รับทุนมอบหมายแล้วแต่กรณีต้องแจ้งให้ผู้ให้ทุนทราบเป็นลายลักษณ์อักษรพร้อมชี้แจงรายละเอียดและเหตุผลพร้อมหลักฐาน และผู้รับทุนหรือผู้แทนที่ผู้รับทุนมอบหมายแล้วแต่กรณีจะยุติ</w:t>
      </w:r>
      <w:r w:rsidR="00D56D47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การดำเนินงานได้ต่อเมื่อได้รับแจ้งการยุติสัญญาเป็นลายลักษณ์อักษรจากผู้ให้ทุนแล้วเท่านั้น</w:t>
      </w:r>
    </w:p>
    <w:p w14:paraId="2DDE6FFC" w14:textId="77777777" w:rsidR="00563FE1" w:rsidRPr="0068567D" w:rsidRDefault="00563FE1" w:rsidP="00563FE1">
      <w:pPr>
        <w:tabs>
          <w:tab w:val="left" w:pos="1080"/>
        </w:tabs>
        <w:spacing w:before="24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ค.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</w:t>
      </w:r>
    </w:p>
    <w:p w14:paraId="497AE599" w14:textId="7244764C" w:rsidR="00563FE1" w:rsidRPr="0068567D" w:rsidRDefault="00563FE1" w:rsidP="00563FE1">
      <w:pPr>
        <w:tabs>
          <w:tab w:val="left" w:pos="1080"/>
          <w:tab w:val="left" w:pos="180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68567D">
        <w:rPr>
          <w:rFonts w:ascii="TH SarabunPSK" w:hAnsi="TH SarabunPSK" w:cs="TH SarabunPSK" w:hint="cs"/>
          <w:sz w:val="32"/>
          <w:szCs w:val="32"/>
        </w:rPr>
        <w:t>1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3 ผู้รับทุนยินยอมให้ผู้ให้ทุนทำการประเมินคุณภาพรายงานความก้าวหน้า การปฏิบัติงาน</w:t>
      </w:r>
      <w:r w:rsidRPr="0068567D">
        <w:rPr>
          <w:rFonts w:ascii="TH SarabunPSK" w:hAnsi="TH SarabunPSK" w:cs="TH SarabunPSK" w:hint="cs"/>
          <w:spacing w:val="-4"/>
          <w:sz w:val="32"/>
          <w:szCs w:val="32"/>
          <w:cs/>
        </w:rPr>
        <w:t>และผลงานวิจัยตามวิธีการที่ผู้ให้ทุนกำหนด และผู้รับทุนยินดีปรับปรุงแก้ไขงานให้ดีขึ้นตามข้อเสนอของผู้ให้ทุน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C6EA43" w14:textId="2799F408" w:rsidR="00563FE1" w:rsidRPr="0068567D" w:rsidRDefault="00563FE1" w:rsidP="00563FE1">
      <w:pPr>
        <w:tabs>
          <w:tab w:val="left" w:pos="1170"/>
          <w:tab w:val="left" w:pos="1800"/>
        </w:tabs>
        <w:spacing w:before="60"/>
        <w:ind w:right="-43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68567D">
        <w:rPr>
          <w:rFonts w:ascii="TH SarabunPSK" w:hAnsi="TH SarabunPSK" w:cs="TH SarabunPSK" w:hint="cs"/>
          <w:sz w:val="32"/>
          <w:szCs w:val="32"/>
        </w:rPr>
        <w:t>1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4</w:t>
      </w:r>
      <w:r w:rsidRPr="0068567D">
        <w:rPr>
          <w:rFonts w:ascii="TH SarabunPSK" w:hAnsi="TH SarabunPSK" w:cs="TH SarabunPSK" w:hint="cs"/>
          <w:sz w:val="32"/>
          <w:szCs w:val="32"/>
        </w:rPr>
        <w:tab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ผู้รับทุนจะต้องรายงานความก้าวหน้าโครงการวิจัยพร้อมสรุปการใช้จ่ายเงินของโครงการ</w:t>
      </w:r>
      <w:r w:rsidR="00D56D4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pacing w:val="-6"/>
          <w:sz w:val="32"/>
          <w:szCs w:val="32"/>
          <w:cs/>
        </w:rPr>
        <w:t>ตามกำหนดเวลาและเงื่อนไขใน</w:t>
      </w:r>
      <w:r w:rsidRPr="0068567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เอกสารแนบท้ายสัญญาหมายเลข 4 และ เอกสารแนบท้ายสัญญาหมายเลข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337D761" w14:textId="74E7F0E7" w:rsidR="00812BA8" w:rsidRPr="006B716D" w:rsidRDefault="00563FE1" w:rsidP="00CD1523">
      <w:pPr>
        <w:tabs>
          <w:tab w:val="left" w:pos="1170"/>
          <w:tab w:val="left" w:pos="1800"/>
        </w:tabs>
        <w:spacing w:before="60"/>
        <w:ind w:right="-43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716D">
        <w:rPr>
          <w:rFonts w:ascii="TH SarabunPSK" w:hAnsi="TH SarabunPSK" w:cs="TH SarabunPSK" w:hint="cs"/>
          <w:sz w:val="32"/>
          <w:szCs w:val="32"/>
          <w:cs/>
        </w:rPr>
        <w:t>ข้อที่ 1</w:t>
      </w:r>
      <w:r w:rsidRPr="006B716D">
        <w:rPr>
          <w:rFonts w:ascii="TH SarabunPSK" w:hAnsi="TH SarabunPSK" w:cs="TH SarabunPSK" w:hint="cs"/>
          <w:sz w:val="32"/>
          <w:szCs w:val="32"/>
        </w:rPr>
        <w:t>5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ผู้รับทุนตกลงสรุปการใช้จ่ายเงินอุดหนุนวิจัยตลอดทั้งโครงการตามแบบฟอร์มที่ผู้ให้ทุนกำหนด ทั้งนี้หากมีเงินทุนอุดหนุนวิจัยส่วนที่เหลือ ตลอดจนวัสดุและครุภัณฑ์ ผู้รับทุนจะต้องคืนให้แก่ผู้ให้ทุน และส่งผลงานวิจัย</w:t>
      </w:r>
      <w:bookmarkStart w:id="0" w:name="_Hlk121382519"/>
      <w:r w:rsidR="00CD1523" w:rsidRPr="006B716D">
        <w:rPr>
          <w:rFonts w:ascii="TH SarabunPSK" w:hAnsi="TH SarabunPSK" w:cs="TH SarabunPSK" w:hint="cs"/>
          <w:sz w:val="32"/>
          <w:szCs w:val="32"/>
          <w:cs/>
        </w:rPr>
        <w:t>ตามที่ระบุในข้อกำหนดการให้ทุน (ผลงานวิจัยตีพิมพ์/ผลงานพัฒนานักวิจัย/ทรัพย์สินทางปัญญา) โปรดระบุ</w:t>
      </w:r>
      <w:bookmarkStart w:id="1" w:name="_Hlk121303402"/>
      <w:r w:rsidR="00CD1523" w:rsidRPr="006B716D">
        <w:rPr>
          <w:rFonts w:ascii="TH SarabunPSK" w:hAnsi="TH SarabunPSK" w:cs="TH SarabunPSK"/>
          <w:sz w:val="32"/>
          <w:szCs w:val="32"/>
        </w:rPr>
        <w:t xml:space="preserve"> </w:t>
      </w:r>
      <w:r w:rsidR="00812BA8" w:rsidRPr="006B71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CD1523" w:rsidRPr="006B71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812BA8" w:rsidRPr="006B716D">
        <w:rPr>
          <w:rFonts w:ascii="TH SarabunPSK" w:hAnsi="TH SarabunPSK" w:cs="TH SarabunPSK" w:hint="cs"/>
          <w:sz w:val="32"/>
          <w:szCs w:val="32"/>
          <w:cs/>
        </w:rPr>
        <w:t>...............</w:t>
      </w:r>
      <w:bookmarkEnd w:id="1"/>
    </w:p>
    <w:bookmarkEnd w:id="0"/>
    <w:p w14:paraId="24E32DAD" w14:textId="35F8DDF0" w:rsidR="00563FE1" w:rsidRPr="006B716D" w:rsidRDefault="00563FE1" w:rsidP="00563FE1">
      <w:pPr>
        <w:tabs>
          <w:tab w:val="left" w:pos="1080"/>
        </w:tabs>
        <w:spacing w:after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716D">
        <w:rPr>
          <w:rFonts w:ascii="TH SarabunPSK" w:hAnsi="TH SarabunPSK" w:cs="TH SarabunPSK" w:hint="cs"/>
          <w:sz w:val="32"/>
          <w:szCs w:val="32"/>
          <w:cs/>
        </w:rPr>
        <w:t>ในการส่งผลงานวิจัย</w:t>
      </w:r>
      <w:r w:rsidRPr="006B716D">
        <w:rPr>
          <w:rFonts w:ascii="TH SarabunPSK" w:hAnsi="TH SarabunPSK" w:cs="TH SarabunPSK" w:hint="cs"/>
          <w:spacing w:val="-2"/>
          <w:sz w:val="32"/>
          <w:szCs w:val="32"/>
          <w:cs/>
        </w:rPr>
        <w:t>ให้ผู้รับทุนส่ง</w:t>
      </w:r>
      <w:r w:rsidR="005643CB" w:rsidRPr="006B716D">
        <w:rPr>
          <w:rFonts w:ascii="TH SarabunPSK" w:hAnsi="TH SarabunPSK" w:cs="TH SarabunPSK" w:hint="cs"/>
          <w:spacing w:val="-2"/>
          <w:sz w:val="32"/>
          <w:szCs w:val="32"/>
          <w:cs/>
        </w:rPr>
        <w:t>บทสรุปผลงานวิจัย/เผยแพร่สังคม</w:t>
      </w:r>
      <w:r w:rsidRPr="006B716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5643CB" w:rsidRPr="006B716D">
        <w:rPr>
          <w:rFonts w:ascii="TH SarabunPSK" w:hAnsi="TH SarabunPSK" w:cs="TH SarabunPSK" w:hint="cs"/>
          <w:sz w:val="32"/>
          <w:szCs w:val="32"/>
          <w:cs/>
        </w:rPr>
        <w:t>5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หน้า กระดาษขนาด </w:t>
      </w:r>
      <w:r w:rsidRPr="006B716D">
        <w:rPr>
          <w:rFonts w:ascii="TH SarabunPSK" w:hAnsi="TH SarabunPSK" w:cs="TH SarabunPSK" w:hint="cs"/>
          <w:sz w:val="32"/>
          <w:szCs w:val="32"/>
        </w:rPr>
        <w:t>A4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FF9" w:rsidRPr="006B716D">
        <w:rPr>
          <w:rFonts w:ascii="TH SarabunPSK" w:hAnsi="TH SarabunPSK" w:cs="TH SarabunPSK"/>
          <w:sz w:val="32"/>
          <w:szCs w:val="32"/>
          <w:cs/>
        </w:rPr>
        <w:br/>
      </w:r>
      <w:r w:rsidRPr="006B716D">
        <w:rPr>
          <w:rFonts w:ascii="TH SarabunPSK" w:hAnsi="TH SarabunPSK" w:cs="TH SarabunPSK" w:hint="cs"/>
          <w:sz w:val="32"/>
          <w:szCs w:val="32"/>
          <w:cs/>
        </w:rPr>
        <w:t>(ใช้ต้นแบบ</w:t>
      </w:r>
      <w:r w:rsidR="005643CB" w:rsidRPr="006B716D">
        <w:rPr>
          <w:rFonts w:ascii="TH SarabunPSK" w:hAnsi="TH SarabunPSK" w:cs="TH SarabunPSK" w:hint="cs"/>
          <w:sz w:val="32"/>
          <w:szCs w:val="32"/>
          <w:cs/>
        </w:rPr>
        <w:t>บทสรุปผลงานวิจัย/เผยแพร่สังคม</w:t>
      </w:r>
      <w:r w:rsidRPr="006B716D">
        <w:rPr>
          <w:rFonts w:ascii="TH SarabunPSK" w:hAnsi="TH SarabunPSK" w:cs="TH SarabunPSK" w:hint="cs"/>
          <w:sz w:val="32"/>
          <w:szCs w:val="32"/>
          <w:cs/>
        </w:rPr>
        <w:t>ของผู้ให้ทุน) พร้อมไฟล์ข้อมูลคอมพิวเตอร์ที่บันทึกข้อมูล</w:t>
      </w:r>
      <w:r w:rsidR="006B716D" w:rsidRPr="006B716D">
        <w:rPr>
          <w:rFonts w:ascii="TH SarabunPSK" w:hAnsi="TH SarabunPSK" w:cs="TH SarabunPSK" w:hint="cs"/>
          <w:spacing w:val="-6"/>
          <w:sz w:val="32"/>
          <w:szCs w:val="32"/>
          <w:cs/>
        </w:rPr>
        <w:t>ผลงาน</w:t>
      </w:r>
      <w:r w:rsidR="005643CB" w:rsidRPr="006B71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และไฟล์บทสรุปผลงานวิจัย/เผยแพร่สังคม </w:t>
      </w:r>
      <w:r w:rsidRPr="006B716D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1 ชุด</w:t>
      </w:r>
    </w:p>
    <w:p w14:paraId="582F3F3D" w14:textId="77777777" w:rsidR="00D56D47" w:rsidRPr="006B716D" w:rsidRDefault="00D56D4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716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A5C17AC" w14:textId="4092BB7B" w:rsidR="00563FE1" w:rsidRPr="0068567D" w:rsidRDefault="00563FE1" w:rsidP="00563FE1">
      <w:pPr>
        <w:tabs>
          <w:tab w:val="left" w:pos="1080"/>
        </w:tabs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ง.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สิทธิและการยกเลิกสัญญา</w:t>
      </w:r>
    </w:p>
    <w:p w14:paraId="7A04E272" w14:textId="33B0E075" w:rsidR="00563FE1" w:rsidRPr="0068567D" w:rsidRDefault="00563FE1" w:rsidP="00563FE1">
      <w:pPr>
        <w:tabs>
          <w:tab w:val="left" w:pos="1834"/>
        </w:tabs>
        <w:ind w:firstLine="1092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68567D">
        <w:rPr>
          <w:rFonts w:ascii="TH SarabunPSK" w:hAnsi="TH SarabunPSK" w:cs="TH SarabunPSK" w:hint="cs"/>
          <w:sz w:val="32"/>
          <w:szCs w:val="32"/>
        </w:rPr>
        <w:t>16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สิทธิต่อทรัพย์สินทางปัญญาใด</w:t>
      </w:r>
      <w:r w:rsidR="00685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ๆ ที่เกิดขึ้นจากโครงการวิจัยตามสัญญานี้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ผู้รับทุน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ยินยอมให้</w:t>
      </w:r>
      <w:r w:rsidRPr="0068567D">
        <w:rPr>
          <w:rFonts w:ascii="TH SarabunPSK" w:hAnsi="TH SarabunPSK" w:cs="TH SarabunPSK" w:hint="cs"/>
          <w:sz w:val="32"/>
          <w:szCs w:val="32"/>
        </w:rPr>
        <w:t xml:space="preserve"> “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ผู้ให้ทุน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u w:val="single"/>
          <w:cs/>
        </w:rPr>
        <w:t>เป็นเจ้าของทรัพย์สินทางปัญญานั้นทั้งหมดเพียงฝ่ายเดียว</w:t>
      </w:r>
    </w:p>
    <w:p w14:paraId="28701BC3" w14:textId="239FC33E" w:rsidR="00563FE1" w:rsidRPr="0068567D" w:rsidRDefault="00563FE1" w:rsidP="00563FE1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จะต้องดำเนินการเพื่อยื่นขอรับการคุ้มครองทรัพย์สินทางปัญญาหรือเพื่อการโอนสิทธิในการถ่ายทอดเทคโนโลยี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ผู้รับทุน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ตกลงจะร่วมมือให้ข้อมูลผลการวิจัยแก่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ผู้ให้ทุน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 รวมทั้งไม่เปิดเผยผลการวิจัยนั้น จนกว่าการขอรับการคุ้มครองทรัพย์สินทางปัญญาจะเสร็จเรียบร้อย</w:t>
      </w:r>
    </w:p>
    <w:p w14:paraId="6FE5D47D" w14:textId="218DDF30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68567D">
        <w:rPr>
          <w:rFonts w:ascii="TH SarabunPSK" w:hAnsi="TH SarabunPSK" w:cs="TH SarabunPSK" w:hint="cs"/>
          <w:sz w:val="32"/>
          <w:szCs w:val="32"/>
        </w:rPr>
        <w:t>1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7 ผู้รับทุนยินยอมจะเปิดเผยผลการวิจัยต่อมหาวิทยาลัยศรีนครินทรวิ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>ฒอย่างไม่ปิดบัง และ</w:t>
      </w:r>
      <w:r w:rsidR="00435CE0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ให้ความร่วมมือในการเปิดเผยงานวิจัยทั้งหมดเพื่อเผยแพร่ ให้เกิดประโยชน์ต่อสาธารณชน เว้นแต่มีข้อตกลงกัน</w:t>
      </w:r>
      <w:r w:rsidR="00435CE0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</w:p>
    <w:p w14:paraId="5F15B8A4" w14:textId="04813476" w:rsidR="00563FE1" w:rsidRPr="0068567D" w:rsidRDefault="00563FE1" w:rsidP="00563FE1">
      <w:pPr>
        <w:tabs>
          <w:tab w:val="left" w:pos="1080"/>
          <w:tab w:val="left" w:pos="1800"/>
        </w:tabs>
        <w:spacing w:beforeLines="60" w:before="144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18</w:t>
      </w:r>
      <w:r w:rsidRPr="0068567D">
        <w:rPr>
          <w:rFonts w:ascii="TH SarabunPSK" w:hAnsi="TH SarabunPSK" w:cs="TH SarabunPSK" w:hint="cs"/>
          <w:sz w:val="32"/>
          <w:szCs w:val="32"/>
          <w:cs/>
        </w:rPr>
        <w:tab/>
        <w:t xml:space="preserve"> ผู้รับทุนจะต้องรับผิดชอบต่อการละเมิดบทบัญญัติแห่งกฎหมายหรือสิทธิใด</w:t>
      </w:r>
      <w:r w:rsidR="00685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68567D">
        <w:rPr>
          <w:rFonts w:ascii="TH SarabunPSK" w:hAnsi="TH SarabunPSK" w:cs="TH SarabunPSK" w:hint="cs"/>
          <w:spacing w:val="-6"/>
          <w:sz w:val="32"/>
          <w:szCs w:val="32"/>
          <w:cs/>
        </w:rPr>
        <w:t>ในทรัพย์สินทางปัญญาของบุคคลที่สาม ซึ่งผู้รับทุน และผู้ที่รับมอบหมายนำมาใช้ในการปฏิบัติงานตามสัญญา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5F5967E2" w14:textId="642198CA" w:rsidR="00563FE1" w:rsidRPr="0068567D" w:rsidRDefault="00563FE1" w:rsidP="00563FE1">
      <w:pPr>
        <w:tabs>
          <w:tab w:val="left" w:pos="1080"/>
          <w:tab w:val="left" w:pos="1800"/>
        </w:tabs>
        <w:spacing w:beforeLines="60" w:before="144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ข้อที่ 19 เมื่อมีการยุติสัญญาและผู้ให้ทุนได้อนุมัติยุติสัญญาแล้ว หรือมีการยกเลิกสัญญาผู้รับทุน </w:t>
      </w:r>
      <w:r w:rsidR="00435CE0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ให้ผู้รับทุนหรือผู้แทนที่ผู้รับทุนมอบหมายแล้วแต่กรณี รับผิดชอบในการส่งผลงานวิจัยที่ได้ดำเนินการไปแล้ว</w:t>
      </w:r>
      <w:r w:rsidR="00435CE0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สรุปรายงานการใช้เงินทุนอุดหนุนการวิจัยที่จ่ายไปแล้ว พร้อมเงินทุนอุดหนุนวิจัยส่วนที่เหลือ ตลอดจนวัสดุและครุภัณฑ์คืนให้แก่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ผู้ให้ทุน</w:t>
      </w:r>
      <w:r w:rsidRPr="0068567D">
        <w:rPr>
          <w:rFonts w:ascii="TH SarabunPSK" w:hAnsi="TH SarabunPSK" w:cs="TH SarabunPSK" w:hint="cs"/>
          <w:sz w:val="32"/>
          <w:szCs w:val="32"/>
          <w:cs/>
        </w:rPr>
        <w:t>ภายใน 90 วัน นับจากได้รับแจ้งการยุติสัญญา โดยหลักฐานการใช้จ่ายเงินให้ผู้รับทุนจัดเก็บตามระเบียบของมหาวิทยาลัยศรีนครินทรวิ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>ฒเพื่อรองรับการตรวจสอบจากสำนักตรวจเงินแผ่นดิน</w:t>
      </w:r>
      <w:r w:rsidR="00435CE0">
        <w:rPr>
          <w:rFonts w:ascii="TH SarabunPSK" w:hAnsi="TH SarabunPSK" w:cs="TH SarabunPSK"/>
          <w:sz w:val="32"/>
          <w:szCs w:val="32"/>
          <w:cs/>
        </w:rPr>
        <w:br/>
      </w:r>
      <w:r w:rsidRPr="0068567D">
        <w:rPr>
          <w:rFonts w:ascii="TH SarabunPSK" w:hAnsi="TH SarabunPSK" w:cs="TH SarabunPSK" w:hint="cs"/>
          <w:sz w:val="32"/>
          <w:szCs w:val="32"/>
          <w:cs/>
        </w:rPr>
        <w:t>เป็นระยะเวลาอย่างน้อย 10 ปี</w:t>
      </w:r>
    </w:p>
    <w:p w14:paraId="03F3300F" w14:textId="77777777" w:rsidR="00563FE1" w:rsidRPr="0068567D" w:rsidRDefault="00563FE1" w:rsidP="00563FE1">
      <w:pPr>
        <w:tabs>
          <w:tab w:val="left" w:pos="1080"/>
          <w:tab w:val="left" w:pos="1800"/>
        </w:tabs>
        <w:spacing w:beforeLines="60" w:before="144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ข้อที่ 20 ผู้รับทุนจะไม่นำโครงการวิจัยที่ได้รับทุนจากมหาวิทยาลัยศรีนครินทรวิ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>ฒไปขอแหล่งทุนอื่นเพิ่มเติม โดยไม่ได้รับความเห็นชอบจากมหาวิทยาลัยศรีนครินทรวิ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ฒ </w:t>
      </w:r>
    </w:p>
    <w:p w14:paraId="23875298" w14:textId="77777777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เอกสารแนบท้ายสัญญานี้ถือเป็นส่วนหนึ่งของสัญญานี้ ในกรณีที่ข้อความในเอกสารแนบท้ายสัญญาขัดแย้งกับข้อความในสัญญานี้ ให้ถือข้อความในสัญญา และในกรณีที่เอกสารแนบท้ายสัญญานี้ขัดแย้งกันเองหรือมิได้กล่าวไว้ ให้ถือปฏิบัติตามคำวินิจฉัยของผู้ให้ทุน</w:t>
      </w:r>
    </w:p>
    <w:p w14:paraId="19784BF7" w14:textId="77777777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370705CB" w14:textId="77777777" w:rsidR="00563FE1" w:rsidRPr="0068567D" w:rsidRDefault="00563FE1" w:rsidP="00563FE1">
      <w:pPr>
        <w:pStyle w:val="a5"/>
        <w:spacing w:before="120"/>
        <w:ind w:firstLine="1080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lastRenderedPageBreak/>
        <w:t>สัญญานี้ทำขึ้นไว้ 3 ฉบับ  มีข้อความถูกต้องตรงกัน คู่สัญญาทุกฝ่ายได้อ่านและเข้าใจข้อความโดยตลอดแล้ว จึงได้ลงลายมือชื่อไว้เป็นสำคัญต่อหน้าพยานและต่างเก็บไว้ฝ่ายละฉบับ</w:t>
      </w:r>
    </w:p>
    <w:p w14:paraId="23760607" w14:textId="5F0205E1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สัญญาฉบับนี้ คู่สัญญา ตกลงให้ใช้บังคับและปฏิบัติตามสัญญา ตั้งแต่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2828EF"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8567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.................................</w:t>
      </w:r>
    </w:p>
    <w:p w14:paraId="01D206C0" w14:textId="77777777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1599CCF" w14:textId="77777777" w:rsidR="00563FE1" w:rsidRPr="0068567D" w:rsidRDefault="00563FE1" w:rsidP="00563FE1">
      <w:pPr>
        <w:pStyle w:val="5"/>
        <w:spacing w:before="800"/>
        <w:ind w:left="0" w:firstLine="0"/>
        <w:rPr>
          <w:rFonts w:ascii="TH SarabunPSK" w:eastAsia="Malgun Gothic" w:hAnsi="TH SarabunPSK" w:cs="TH SarabunPSK"/>
          <w:b/>
          <w:bCs/>
        </w:rPr>
      </w:pPr>
      <w:r w:rsidRPr="0068567D">
        <w:rPr>
          <w:rFonts w:ascii="TH SarabunPSK" w:eastAsia="Malgun Gothic" w:hAnsi="TH SarabunPSK" w:cs="TH SarabunPSK" w:hint="cs"/>
          <w:b/>
          <w:bCs/>
          <w:cs/>
        </w:rPr>
        <w:t>ลงนาม</w:t>
      </w:r>
      <w:r w:rsidRPr="0068567D">
        <w:rPr>
          <w:rFonts w:ascii="TH SarabunPSK" w:eastAsia="Malgun Gothic" w:hAnsi="TH SarabunPSK" w:cs="TH SarabunPSK" w:hint="cs"/>
          <w:b/>
          <w:bCs/>
        </w:rPr>
        <w:t xml:space="preserve">..........……..…………….......…………............. </w:t>
      </w:r>
      <w:r w:rsidRPr="0068567D">
        <w:rPr>
          <w:rFonts w:ascii="TH SarabunPSK" w:eastAsia="Malgun Gothic" w:hAnsi="TH SarabunPSK" w:cs="TH SarabunPSK" w:hint="cs"/>
          <w:b/>
          <w:bCs/>
          <w:cs/>
        </w:rPr>
        <w:t>ผู้ให้ทุน</w:t>
      </w:r>
    </w:p>
    <w:p w14:paraId="15E19FB9" w14:textId="42C98241" w:rsidR="00563FE1" w:rsidRPr="0068567D" w:rsidRDefault="00563FE1" w:rsidP="0056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ดร.</w:t>
      </w:r>
      <w:proofErr w:type="gramStart"/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รัมภา  บุญสินสุข</w:t>
      </w:r>
      <w:proofErr w:type="gramEnd"/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0BB9439E" w14:textId="77777777" w:rsidR="00563FE1" w:rsidRPr="0068567D" w:rsidRDefault="00563FE1" w:rsidP="00563FE1">
      <w:pPr>
        <w:pStyle w:val="5"/>
        <w:spacing w:before="0"/>
        <w:ind w:left="0" w:firstLine="0"/>
        <w:rPr>
          <w:rFonts w:ascii="TH SarabunPSK" w:eastAsia="Malgun Gothic" w:hAnsi="TH SarabunPSK" w:cs="TH SarabunPSK"/>
          <w:b/>
          <w:bCs/>
        </w:rPr>
      </w:pPr>
      <w:r w:rsidRPr="0068567D">
        <w:rPr>
          <w:rFonts w:ascii="TH SarabunPSK" w:eastAsia="Malgun Gothic" w:hAnsi="TH SarabunPSK" w:cs="TH SarabunPSK" w:hint="cs"/>
          <w:b/>
          <w:bCs/>
          <w:cs/>
        </w:rPr>
        <w:t>ผู้อำนวยการสถาบันยุทธศาสตร์ทางปัญญาและวิจัย</w:t>
      </w:r>
    </w:p>
    <w:p w14:paraId="5D63BBD8" w14:textId="77777777" w:rsidR="00563FE1" w:rsidRPr="0068567D" w:rsidRDefault="00563FE1" w:rsidP="00563FE1">
      <w:pPr>
        <w:tabs>
          <w:tab w:val="left" w:pos="108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ปฏิบัติการแทน อธิการบดีมหาวิทยาลัยศรีนครินทรวิ</w:t>
      </w:r>
      <w:proofErr w:type="spellStart"/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โร</w:t>
      </w:r>
      <w:proofErr w:type="spellEnd"/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ฒ</w:t>
      </w:r>
    </w:p>
    <w:p w14:paraId="562A3731" w14:textId="77777777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rPr>
          <w:rFonts w:ascii="TH SarabunPSK" w:hAnsi="TH SarabunPSK" w:cs="TH SarabunPSK"/>
          <w:b/>
          <w:bCs/>
          <w:sz w:val="32"/>
          <w:szCs w:val="32"/>
        </w:rPr>
      </w:pPr>
    </w:p>
    <w:p w14:paraId="2C9437F5" w14:textId="77777777" w:rsidR="00563FE1" w:rsidRPr="0068567D" w:rsidRDefault="00563FE1" w:rsidP="00563FE1">
      <w:pPr>
        <w:pStyle w:val="5"/>
        <w:spacing w:before="800"/>
        <w:ind w:left="0" w:firstLine="0"/>
        <w:rPr>
          <w:rFonts w:ascii="TH SarabunPSK" w:eastAsia="Malgun Gothic" w:hAnsi="TH SarabunPSK" w:cs="TH SarabunPSK"/>
          <w:b/>
          <w:bCs/>
        </w:rPr>
      </w:pPr>
      <w:r w:rsidRPr="0068567D">
        <w:rPr>
          <w:rFonts w:ascii="TH SarabunPSK" w:eastAsia="Malgun Gothic" w:hAnsi="TH SarabunPSK" w:cs="TH SarabunPSK" w:hint="cs"/>
          <w:b/>
          <w:bCs/>
          <w:cs/>
        </w:rPr>
        <w:t>ลงนาม</w:t>
      </w:r>
      <w:r w:rsidRPr="0068567D">
        <w:rPr>
          <w:rFonts w:ascii="TH SarabunPSK" w:eastAsia="Malgun Gothic" w:hAnsi="TH SarabunPSK" w:cs="TH SarabunPSK" w:hint="cs"/>
          <w:b/>
          <w:bCs/>
        </w:rPr>
        <w:t>..........……..…………….......………….............</w:t>
      </w:r>
      <w:r w:rsidRPr="0068567D">
        <w:rPr>
          <w:rFonts w:ascii="TH SarabunPSK" w:eastAsia="Malgun Gothic" w:hAnsi="TH SarabunPSK" w:cs="TH SarabunPSK" w:hint="cs"/>
          <w:b/>
          <w:bCs/>
          <w:cs/>
        </w:rPr>
        <w:t>ผู้รับทุน</w:t>
      </w:r>
    </w:p>
    <w:p w14:paraId="4D336DB9" w14:textId="4796DD84" w:rsidR="00563FE1" w:rsidRPr="0068567D" w:rsidRDefault="00563FE1" w:rsidP="00563FE1">
      <w:pPr>
        <w:tabs>
          <w:tab w:val="left" w:pos="108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"ตำแหน่งทางวิชาการ"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ตำแหน่งทางวิชาการ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"ชื่อ"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ชื่อ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"สกุล"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สกุล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</w:p>
    <w:p w14:paraId="49052321" w14:textId="77777777" w:rsidR="00563FE1" w:rsidRPr="0068567D" w:rsidRDefault="00563FE1" w:rsidP="00563FE1">
      <w:pPr>
        <w:tabs>
          <w:tab w:val="left" w:pos="1080"/>
          <w:tab w:val="left" w:pos="1800"/>
        </w:tabs>
        <w:spacing w:before="60"/>
        <w:ind w:firstLine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21896B" w14:textId="77777777" w:rsidR="00563FE1" w:rsidRPr="0068567D" w:rsidRDefault="00563FE1" w:rsidP="00563FE1">
      <w:pPr>
        <w:pStyle w:val="5"/>
        <w:tabs>
          <w:tab w:val="left" w:pos="1980"/>
        </w:tabs>
        <w:spacing w:before="800"/>
        <w:ind w:left="0" w:firstLine="0"/>
        <w:rPr>
          <w:rFonts w:ascii="TH SarabunPSK" w:eastAsia="Malgun Gothic" w:hAnsi="TH SarabunPSK" w:cs="TH SarabunPSK"/>
          <w:b/>
          <w:bCs/>
        </w:rPr>
      </w:pPr>
      <w:r w:rsidRPr="0068567D">
        <w:rPr>
          <w:rFonts w:ascii="TH SarabunPSK" w:eastAsia="Malgun Gothic" w:hAnsi="TH SarabunPSK" w:cs="TH SarabunPSK" w:hint="cs"/>
          <w:b/>
          <w:bCs/>
          <w:cs/>
        </w:rPr>
        <w:t xml:space="preserve">         ลงนาม</w:t>
      </w:r>
      <w:r w:rsidRPr="0068567D">
        <w:rPr>
          <w:rFonts w:ascii="TH SarabunPSK" w:eastAsia="Malgun Gothic" w:hAnsi="TH SarabunPSK" w:cs="TH SarabunPSK" w:hint="cs"/>
          <w:b/>
          <w:bCs/>
        </w:rPr>
        <w:t>..........……..…………….......………….............</w:t>
      </w:r>
      <w:r w:rsidRPr="0068567D">
        <w:rPr>
          <w:rFonts w:ascii="TH SarabunPSK" w:eastAsia="Malgun Gothic" w:hAnsi="TH SarabunPSK" w:cs="TH SarabunPSK" w:hint="cs"/>
          <w:b/>
          <w:bCs/>
          <w:cs/>
        </w:rPr>
        <w:t>พยานฝ่ายผู้รับทุน</w:t>
      </w:r>
    </w:p>
    <w:p w14:paraId="52A1C54E" w14:textId="1E92B794" w:rsidR="00563FE1" w:rsidRPr="0068567D" w:rsidRDefault="00563FE1" w:rsidP="00563FE1">
      <w:pPr>
        <w:tabs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="006856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</w:p>
    <w:p w14:paraId="6501FB95" w14:textId="77777777" w:rsidR="00563FE1" w:rsidRPr="0068567D" w:rsidRDefault="00563FE1" w:rsidP="00563FE1">
      <w:pPr>
        <w:tabs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B4C30A" w14:textId="77777777" w:rsidR="00563FE1" w:rsidRPr="0068567D" w:rsidRDefault="00563FE1" w:rsidP="00563FE1">
      <w:pPr>
        <w:pStyle w:val="5"/>
        <w:tabs>
          <w:tab w:val="left" w:pos="1980"/>
        </w:tabs>
        <w:spacing w:before="800"/>
        <w:ind w:left="0" w:firstLine="0"/>
        <w:rPr>
          <w:rFonts w:ascii="TH SarabunPSK" w:eastAsia="Malgun Gothic" w:hAnsi="TH SarabunPSK" w:cs="TH SarabunPSK"/>
          <w:b/>
          <w:bCs/>
        </w:rPr>
      </w:pPr>
      <w:r w:rsidRPr="0068567D">
        <w:rPr>
          <w:rFonts w:ascii="TH SarabunPSK" w:eastAsia="Malgun Gothic" w:hAnsi="TH SarabunPSK" w:cs="TH SarabunPSK" w:hint="cs"/>
          <w:b/>
          <w:bCs/>
          <w:cs/>
        </w:rPr>
        <w:t xml:space="preserve">        ลงนาม</w:t>
      </w:r>
      <w:r w:rsidRPr="0068567D">
        <w:rPr>
          <w:rFonts w:ascii="TH SarabunPSK" w:eastAsia="Malgun Gothic" w:hAnsi="TH SarabunPSK" w:cs="TH SarabunPSK" w:hint="cs"/>
          <w:b/>
          <w:bCs/>
        </w:rPr>
        <w:t>..........……..…………….......………….............</w:t>
      </w:r>
      <w:r w:rsidRPr="0068567D">
        <w:rPr>
          <w:rFonts w:ascii="TH SarabunPSK" w:eastAsia="Malgun Gothic" w:hAnsi="TH SarabunPSK" w:cs="TH SarabunPSK" w:hint="cs"/>
          <w:b/>
          <w:bCs/>
          <w:cs/>
        </w:rPr>
        <w:t>พยานฝ่ายผู้ให้ทุน</w:t>
      </w:r>
    </w:p>
    <w:p w14:paraId="21FEC6FA" w14:textId="77777777" w:rsidR="0068567D" w:rsidRPr="0068567D" w:rsidRDefault="0068567D" w:rsidP="0068567D">
      <w:pPr>
        <w:tabs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</w:p>
    <w:p w14:paraId="76B2B559" w14:textId="77777777" w:rsidR="00A87A70" w:rsidRPr="0068567D" w:rsidRDefault="00A87A7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7077C667" w14:textId="25D7A7E1" w:rsidR="00583769" w:rsidRPr="0068567D" w:rsidRDefault="00563FE1" w:rsidP="00583769">
      <w:pPr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94EC0E" wp14:editId="3A031CEB">
                <wp:simplePos x="0" y="0"/>
                <wp:positionH relativeFrom="column">
                  <wp:posOffset>3264535</wp:posOffset>
                </wp:positionH>
                <wp:positionV relativeFrom="paragraph">
                  <wp:posOffset>-66675</wp:posOffset>
                </wp:positionV>
                <wp:extent cx="2468880" cy="360680"/>
                <wp:effectExtent l="0" t="0" r="26670" b="20320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FEE6" w14:textId="77777777" w:rsidR="00AF40D6" w:rsidRDefault="00AF40D6" w:rsidP="00563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เอกสารแนบท้ายสัญญาหมายเลข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EC0E"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26" type="#_x0000_t202" style="position:absolute;margin-left:257.05pt;margin-top:-5.25pt;width:194.4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" o:allowincell="f">
                <v:textbox>
                  <w:txbxContent>
                    <w:p w14:paraId="0898FEE6" w14:textId="77777777" w:rsidR="00AF40D6" w:rsidRDefault="00AF40D6" w:rsidP="00563F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เอกสารแนบท้ายสัญญาหมายเลข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F7C6D58" w14:textId="77777777" w:rsidR="00583769" w:rsidRPr="0068567D" w:rsidRDefault="00583769" w:rsidP="005837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17C854" w14:textId="1EAC566C" w:rsidR="00563FE1" w:rsidRPr="0068567D" w:rsidRDefault="00563FE1" w:rsidP="005837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สัญญาเลขที่ </w:t>
      </w:r>
      <w:r w:rsidR="00A87A70" w:rsidRPr="0068567D">
        <w:rPr>
          <w:rFonts w:ascii="TH SarabunPSK" w:hAnsi="TH SarabunPSK" w:cs="TH SarabunPSK" w:hint="cs"/>
          <w:noProof/>
          <w:sz w:val="32"/>
          <w:szCs w:val="32"/>
          <w:cs/>
        </w:rPr>
        <w:t>...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"เลขที่สัญญา"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เลขที่สัญญา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="00A87A70" w:rsidRPr="0068567D">
        <w:rPr>
          <w:rFonts w:ascii="TH SarabunPSK" w:hAnsi="TH SarabunPSK" w:cs="TH SarabunPSK" w:hint="cs"/>
          <w:noProof/>
          <w:sz w:val="32"/>
          <w:szCs w:val="32"/>
          <w:cs/>
        </w:rPr>
        <w:t>...</w:t>
      </w:r>
    </w:p>
    <w:p w14:paraId="5D6D2BE9" w14:textId="77777777" w:rsidR="00563FE1" w:rsidRPr="0068567D" w:rsidRDefault="00563FE1" w:rsidP="00563FE1">
      <w:pPr>
        <w:spacing w:before="240"/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</w:t>
      </w:r>
    </w:p>
    <w:p w14:paraId="403A6AFA" w14:textId="005A4283" w:rsidR="00563FE1" w:rsidRPr="0068567D" w:rsidRDefault="00563FE1" w:rsidP="00563FE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begin"/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</w:rPr>
        <w:instrText xml:space="preserve">MERGEFIELD </w:instrTex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ชื่อข้อเสนอโครงการวิจัย</w:t>
      </w:r>
      <w:r w:rsidR="00A55ADC" w:rsidRPr="0068567D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end"/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14:paraId="1C26D0CA" w14:textId="77777777" w:rsidR="00563FE1" w:rsidRPr="0068567D" w:rsidRDefault="00563FE1" w:rsidP="00563FE1">
      <w:pPr>
        <w:pStyle w:val="6"/>
        <w:spacing w:before="240"/>
        <w:rPr>
          <w:rFonts w:ascii="TH SarabunPSK" w:eastAsia="Malgun Gothic" w:hAnsi="TH SarabunPSK" w:cs="TH SarabunPSK"/>
        </w:rPr>
      </w:pPr>
      <w:r w:rsidRPr="0068567D">
        <w:rPr>
          <w:rFonts w:ascii="TH SarabunPSK" w:eastAsia="Malgun Gothic" w:hAnsi="TH SarabunPSK" w:cs="TH SarabunPSK" w:hint="cs"/>
          <w:cs/>
        </w:rPr>
        <w:t>การจ่ายเงิน</w:t>
      </w:r>
    </w:p>
    <w:p w14:paraId="1824924D" w14:textId="77777777" w:rsidR="00563FE1" w:rsidRPr="0068567D" w:rsidRDefault="00563FE1" w:rsidP="00563FE1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</w:rPr>
        <w:t>----------------------------------------</w:t>
      </w:r>
    </w:p>
    <w:p w14:paraId="15C603A3" w14:textId="4D249CDF" w:rsidR="00583769" w:rsidRPr="0068567D" w:rsidRDefault="00583769" w:rsidP="00435CE0">
      <w:pPr>
        <w:spacing w:before="120"/>
        <w:ind w:left="990" w:right="-377" w:hanging="99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งบประมาณรวม</w:t>
      </w:r>
      <w:r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ab/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ในวงเงิน  </w:t>
      </w:r>
      <w:r w:rsidR="0071770C" w:rsidRPr="006856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instrText xml:space="preserve"> MERGEFIELD "</w:instrText>
      </w:r>
      <w:r w:rsidR="0071770C" w:rsidRPr="006856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instrText>งบประมาณที่ได้รับทั้งหมด"</w:instrText>
      </w:r>
      <w:r w:rsidR="0071770C" w:rsidRPr="006856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งบประมาณที่ได้รับทั้งหมด</w:t>
      </w:r>
      <w:r w:rsidR="00A55ADC" w:rsidRPr="0068567D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fldChar w:fldCharType="end"/>
      </w:r>
      <w:r w:rsidR="00817F80" w:rsidRPr="006856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(</w:t>
      </w:r>
      <w:r w:rsidR="0071770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instrText xml:space="preserve">"เงินงบประมาณภาษาไทยที่ได้รับทั้งหมด" </w:instrText>
      </w:r>
      <w:r w:rsidR="0071770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t>เงินงบประมาณภาษาไทยที่ได้รับทั้งหมด</w:t>
      </w:r>
      <w:r w:rsidR="00A55AD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</w:rPr>
        <w:fldChar w:fldCharType="end"/>
      </w:r>
      <w:r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)</w:t>
      </w:r>
    </w:p>
    <w:p w14:paraId="2C704E8A" w14:textId="67CF02C0" w:rsidR="00583769" w:rsidRPr="0068567D" w:rsidRDefault="00583769" w:rsidP="004F2287">
      <w:pPr>
        <w:tabs>
          <w:tab w:val="left" w:pos="212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"เงินงวดที่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1"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เงินงวดที่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1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(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"เงินงวดที่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1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ภาษาไทย" </w:instrTex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เงินงวดที่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1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ภาษาไทย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)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</w:p>
    <w:p w14:paraId="644B4DA8" w14:textId="46242D33" w:rsidR="00583769" w:rsidRDefault="00583769" w:rsidP="000E33C1">
      <w:pPr>
        <w:spacing w:before="120"/>
        <w:ind w:left="1710"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eastAsia="Cordia New" w:hAnsi="TH SarabunPSK" w:cs="TH SarabunPSK" w:hint="cs"/>
          <w:sz w:val="32"/>
          <w:szCs w:val="32"/>
          <w:cs/>
        </w:rPr>
        <w:t>หลังจากผู้ให้ทุนลงนามในสัญญา</w:t>
      </w:r>
    </w:p>
    <w:p w14:paraId="4D7A80BE" w14:textId="5611D96B" w:rsidR="00583769" w:rsidRPr="006B716D" w:rsidRDefault="00583769" w:rsidP="004F2287">
      <w:pPr>
        <w:tabs>
          <w:tab w:val="left" w:pos="212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"เงินงวดที่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2" 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เงินงวดที่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="00817F80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</w: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"เงินงวดที่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2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ภาษาไทย" </w:instrTex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เงินงวดที่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ภาษาไทย</w:t>
      </w:r>
      <w:r w:rsidR="00A55ADC"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14:paraId="46405CB2" w14:textId="179B39E2" w:rsidR="00CD1523" w:rsidRPr="006B716D" w:rsidRDefault="00583769" w:rsidP="00CD1523">
      <w:pPr>
        <w:pStyle w:val="a3"/>
        <w:tabs>
          <w:tab w:val="clear" w:pos="480"/>
          <w:tab w:val="clear" w:pos="2400"/>
          <w:tab w:val="left" w:pos="720"/>
          <w:tab w:val="left" w:pos="2268"/>
        </w:tabs>
        <w:ind w:left="2127"/>
        <w:rPr>
          <w:rFonts w:ascii="TH SarabunPSK" w:eastAsia="Cordia New" w:hAnsi="TH SarabunPSK" w:cs="TH SarabunPSK"/>
          <w:sz w:val="32"/>
          <w:szCs w:val="32"/>
        </w:rPr>
      </w:pPr>
      <w:r w:rsidRPr="006B716D">
        <w:rPr>
          <w:rFonts w:ascii="TH SarabunPSK" w:eastAsia="Cordia New" w:hAnsi="TH SarabunPSK" w:cs="TH SarabunPSK" w:hint="cs"/>
          <w:sz w:val="32"/>
          <w:szCs w:val="32"/>
          <w:cs/>
        </w:rPr>
        <w:t>หลังจากสถาบันยุทธศาสตร์ทางปัญญาและวิจัยได้รับสรุปรายงานการใช้จ่ายเงิน และผลงานวิจัย</w:t>
      </w:r>
      <w:r w:rsidR="00CD1523" w:rsidRPr="006B716D">
        <w:rPr>
          <w:rFonts w:ascii="TH SarabunPSK" w:eastAsia="Cordia New" w:hAnsi="TH SarabunPSK" w:cs="TH SarabunPSK"/>
          <w:sz w:val="32"/>
          <w:szCs w:val="32"/>
          <w:cs/>
        </w:rPr>
        <w:t>ตามที่ระบุในข้อกำหนดการให้ทุน (ผลงานวิจัยตีพิมพ์/ผลงานพัฒนานักวิจัย/ทรัพย์สินทางปัญญา) โปรดระบุ..</w:t>
      </w:r>
      <w:r w:rsidR="00CD1523" w:rsidRPr="006B716D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</w:t>
      </w:r>
      <w:r w:rsidR="00CD1523" w:rsidRPr="006B716D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6B716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8F7CDC8" w14:textId="6689ED86" w:rsidR="005643CB" w:rsidRPr="006B716D" w:rsidRDefault="00583769" w:rsidP="00CD1523">
      <w:pPr>
        <w:pStyle w:val="a3"/>
        <w:tabs>
          <w:tab w:val="clear" w:pos="480"/>
          <w:tab w:val="clear" w:pos="2400"/>
          <w:tab w:val="left" w:pos="720"/>
          <w:tab w:val="left" w:pos="2268"/>
        </w:tabs>
        <w:ind w:left="2127"/>
        <w:rPr>
          <w:rFonts w:ascii="TH SarabunPSK" w:eastAsia="Cordia New" w:hAnsi="TH SarabunPSK" w:cs="TH SarabunPSK"/>
          <w:sz w:val="32"/>
          <w:szCs w:val="32"/>
        </w:rPr>
      </w:pPr>
      <w:r w:rsidRPr="006B716D">
        <w:rPr>
          <w:rFonts w:ascii="TH SarabunPSK" w:eastAsia="Cordia New" w:hAnsi="TH SarabunPSK" w:cs="TH SarabunPSK" w:hint="cs"/>
          <w:sz w:val="32"/>
          <w:szCs w:val="32"/>
          <w:cs/>
        </w:rPr>
        <w:t>พร้อม</w:t>
      </w:r>
      <w:r w:rsidR="005643CB" w:rsidRPr="006B716D">
        <w:rPr>
          <w:rFonts w:ascii="TH SarabunPSK" w:eastAsia="Cordia New" w:hAnsi="TH SarabunPSK" w:cs="TH SarabunPSK" w:hint="cs"/>
          <w:sz w:val="32"/>
          <w:szCs w:val="32"/>
          <w:cs/>
        </w:rPr>
        <w:t>บทสรุปผลงานวิจัย/เผยแพร่สังคม</w:t>
      </w:r>
    </w:p>
    <w:p w14:paraId="546A2BB5" w14:textId="33E02416" w:rsidR="004F2287" w:rsidRPr="006B716D" w:rsidRDefault="004F2287" w:rsidP="004F2287">
      <w:pPr>
        <w:pStyle w:val="a3"/>
        <w:tabs>
          <w:tab w:val="clear" w:pos="480"/>
          <w:tab w:val="clear" w:pos="2400"/>
          <w:tab w:val="left" w:pos="720"/>
          <w:tab w:val="left" w:pos="2127"/>
        </w:tabs>
        <w:rPr>
          <w:rFonts w:ascii="TH SarabunPSK" w:eastAsia="Cordia New" w:hAnsi="TH SarabunPSK" w:cs="TH SarabunPSK"/>
          <w:sz w:val="32"/>
          <w:szCs w:val="32"/>
        </w:rPr>
      </w:pPr>
      <w:r w:rsidRPr="006B716D">
        <w:rPr>
          <w:rFonts w:ascii="TH SarabunPSK" w:eastAsia="Cordia New" w:hAnsi="TH SarabunPSK" w:cs="TH SarabunPSK" w:hint="cs"/>
          <w:sz w:val="32"/>
          <w:szCs w:val="32"/>
          <w:cs/>
        </w:rPr>
        <w:t>งวดที่ 3</w:t>
      </w:r>
      <w:r w:rsidRPr="006B716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B716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B716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B716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B716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B716D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   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"เงินงวดที่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2" 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เงินงวดที่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3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begin"/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 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 xml:space="preserve">MERGEFIELD 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"เงินงวดที่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>2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instrText>_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instrText xml:space="preserve">ภาษาไทย" </w:instrTex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separate"/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เงินงวดที่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3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_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ภาษาไทย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fldChar w:fldCharType="end"/>
      </w:r>
      <w:r w:rsidRPr="006B71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14:paraId="38D53DBA" w14:textId="5A2027C2" w:rsidR="004F2287" w:rsidRPr="006B716D" w:rsidRDefault="004F2287" w:rsidP="006B716D">
      <w:pPr>
        <w:pStyle w:val="a3"/>
        <w:tabs>
          <w:tab w:val="left" w:pos="720"/>
          <w:tab w:val="left" w:pos="2127"/>
        </w:tabs>
        <w:ind w:left="2127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B716D">
        <w:rPr>
          <w:rFonts w:ascii="TH SarabunPSK" w:eastAsia="Cordia New" w:hAnsi="TH SarabunPSK" w:cs="TH SarabunPSK"/>
          <w:sz w:val="32"/>
          <w:szCs w:val="32"/>
          <w:cs/>
        </w:rPr>
        <w:t>หลังจากสถาบันยุทธศาสตร์ทางปัญญาและวิจัยได้รับ</w:t>
      </w:r>
      <w:r w:rsidRPr="006B716D">
        <w:rPr>
          <w:rFonts w:ascii="TH SarabunPSK" w:eastAsia="Cordia New" w:hAnsi="TH SarabunPSK" w:cs="TH SarabunPSK" w:hint="cs"/>
          <w:sz w:val="32"/>
          <w:szCs w:val="32"/>
          <w:cs/>
        </w:rPr>
        <w:t>ผลงาน</w:t>
      </w:r>
      <w:r w:rsidR="006B716D" w:rsidRPr="006B716D">
        <w:rPr>
          <w:rFonts w:ascii="TH SarabunPSK" w:eastAsia="Cordia New" w:hAnsi="TH SarabunPSK" w:cs="TH SarabunPSK"/>
          <w:sz w:val="32"/>
          <w:szCs w:val="32"/>
          <w:cs/>
        </w:rPr>
        <w:t>ผลงานตามที่ระบุในข้อกำหนดการให้ทุน</w:t>
      </w:r>
      <w:r w:rsidR="00EB2578" w:rsidRPr="006B716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B2578" w:rsidRPr="006B716D">
        <w:rPr>
          <w:rFonts w:ascii="TH SarabunPSK" w:eastAsia="Cordia New" w:hAnsi="TH SarabunPSK" w:cs="TH SarabunPSK" w:hint="cs"/>
          <w:sz w:val="32"/>
          <w:szCs w:val="32"/>
          <w:cs/>
        </w:rPr>
        <w:t>(ภายในระยะเวลา 4 ปี 6 เดือน นับจากวันลงนามในสัญญารับทุน</w:t>
      </w:r>
      <w:r w:rsidR="006B716D" w:rsidRPr="006B716D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EB2578" w:rsidRPr="006B716D">
        <w:rPr>
          <w:rFonts w:ascii="TH SarabunPSK" w:eastAsia="Cordia New" w:hAnsi="TH SarabunPSK" w:cs="TH SarabunPSK" w:hint="cs"/>
          <w:sz w:val="32"/>
          <w:szCs w:val="32"/>
          <w:cs/>
        </w:rPr>
        <w:t>ฉบับนี้) ทั้งนี้ กำหนดส่งภายในวันที่ ....................................... หากไม่สามารถจัดส่งได้ภายในระยะเวลาที่กำหนด จะไม่ได้รับเงินงวดสุดท้าย</w:t>
      </w:r>
    </w:p>
    <w:p w14:paraId="79F1D7DE" w14:textId="6886319F" w:rsidR="00563FE1" w:rsidRPr="0068567D" w:rsidRDefault="00563FE1" w:rsidP="000E33C1">
      <w:pPr>
        <w:spacing w:before="120"/>
        <w:ind w:left="990" w:hanging="990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**หมายเหตุ </w:t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ค่าตอบแทนนักวิจัย </w:t>
      </w:r>
      <w:bookmarkStart w:id="2" w:name="_GoBack"/>
      <w:bookmarkEnd w:id="2"/>
    </w:p>
    <w:p w14:paraId="4DF362FF" w14:textId="77777777" w:rsidR="00563FE1" w:rsidRPr="0068567D" w:rsidRDefault="00563FE1" w:rsidP="000E33C1">
      <w:pPr>
        <w:spacing w:before="120"/>
        <w:ind w:left="992" w:firstLine="142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สำหรับโครงการเดี่ยว  </w:t>
      </w:r>
    </w:p>
    <w:p w14:paraId="0D29BA84" w14:textId="77777777" w:rsidR="00563FE1" w:rsidRPr="0068567D" w:rsidRDefault="00563FE1" w:rsidP="000E33C1">
      <w:pPr>
        <w:spacing w:before="120"/>
        <w:ind w:left="992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ให้ไม่เกิน </w:t>
      </w:r>
      <w:r w:rsidRPr="0068567D">
        <w:rPr>
          <w:rFonts w:ascii="TH SarabunPSK" w:hAnsi="TH SarabunPSK" w:cs="TH SarabunPSK" w:hint="cs"/>
          <w:sz w:val="32"/>
          <w:szCs w:val="32"/>
        </w:rPr>
        <w:t xml:space="preserve">10 %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ของงบประมาณรวมของโครงการ </w:t>
      </w:r>
    </w:p>
    <w:p w14:paraId="14E50052" w14:textId="77777777" w:rsidR="00563FE1" w:rsidRPr="0068567D" w:rsidRDefault="00563FE1" w:rsidP="000E33C1">
      <w:pPr>
        <w:spacing w:before="120"/>
        <w:ind w:left="992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สำหรับแผนงานวิจัย/ชุดโครงการวิจัย  </w:t>
      </w:r>
    </w:p>
    <w:p w14:paraId="0D630BCC" w14:textId="224A80D6" w:rsidR="003A79BE" w:rsidRPr="0068567D" w:rsidRDefault="00563FE1" w:rsidP="00B84044">
      <w:pPr>
        <w:spacing w:before="120"/>
        <w:ind w:left="1701"/>
        <w:rPr>
          <w:rFonts w:ascii="TH SarabunPSK" w:hAnsi="TH SarabunPSK" w:cs="TH SarabunPSK"/>
          <w:sz w:val="32"/>
          <w:szCs w:val="32"/>
          <w:cs/>
        </w:rPr>
      </w:pPr>
      <w:r w:rsidRPr="0068567D">
        <w:rPr>
          <w:rFonts w:ascii="TH SarabunPSK" w:hAnsi="TH SarabunPSK" w:cs="TH SarabunPSK" w:hint="cs"/>
          <w:sz w:val="32"/>
          <w:szCs w:val="32"/>
          <w:cs/>
        </w:rPr>
        <w:t>ให้ไม่เกิน 15</w:t>
      </w:r>
      <w:r w:rsidRPr="0068567D">
        <w:rPr>
          <w:rFonts w:ascii="TH SarabunPSK" w:hAnsi="TH SarabunPSK" w:cs="TH SarabunPSK" w:hint="cs"/>
          <w:sz w:val="32"/>
          <w:szCs w:val="32"/>
        </w:rPr>
        <w:t xml:space="preserve">% </w:t>
      </w:r>
      <w:r w:rsidRPr="0068567D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ของงบประมาณรวมทั้งโครงการ โดย </w:t>
      </w:r>
      <w:r w:rsidRPr="0068567D">
        <w:rPr>
          <w:rFonts w:ascii="TH SarabunPSK" w:hAnsi="TH SarabunPSK" w:cs="TH SarabunPSK" w:hint="cs"/>
          <w:sz w:val="32"/>
          <w:szCs w:val="32"/>
          <w:cs/>
        </w:rPr>
        <w:br/>
        <w:t>ต้องเป็นค่าตอบแทนผู้อำนวยการแผนงานวิจัย ไม่เกินร้อยละ 5 และ เป็นค่าตอบแทน</w:t>
      </w:r>
      <w:r w:rsidRPr="0068567D">
        <w:rPr>
          <w:rFonts w:ascii="TH SarabunPSK" w:hAnsi="TH SarabunPSK" w:cs="TH SarabunPSK" w:hint="cs"/>
          <w:sz w:val="32"/>
          <w:szCs w:val="32"/>
          <w:cs/>
        </w:rPr>
        <w:br/>
        <w:t xml:space="preserve">ของหัวหน้าโครงการวิจัยย่อย ไม่เกินร้อยละ 10 </w:t>
      </w:r>
      <w:r w:rsidR="003A79BE" w:rsidRPr="0068567D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14:paraId="6DB0D103" w14:textId="771A3835" w:rsidR="0026250D" w:rsidRPr="0026250D" w:rsidRDefault="0026250D" w:rsidP="0026250D">
      <w:pPr>
        <w:tabs>
          <w:tab w:val="left" w:pos="1170"/>
        </w:tabs>
        <w:ind w:left="4950" w:right="-46"/>
        <w:jc w:val="center"/>
        <w:rPr>
          <w:rFonts w:ascii="TH SarabunPSK" w:hAnsi="TH SarabunPSK" w:cs="TH SarabunPSK"/>
          <w:sz w:val="32"/>
          <w:szCs w:val="32"/>
        </w:rPr>
      </w:pPr>
      <w:r w:rsidRPr="0026250D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C30EF" wp14:editId="5C77FE5F">
                <wp:simplePos x="0" y="0"/>
                <wp:positionH relativeFrom="column">
                  <wp:posOffset>3328035</wp:posOffset>
                </wp:positionH>
                <wp:positionV relativeFrom="paragraph">
                  <wp:posOffset>19050</wp:posOffset>
                </wp:positionV>
                <wp:extent cx="2468880" cy="360680"/>
                <wp:effectExtent l="13335" t="952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0C80" w14:textId="77777777" w:rsidR="00AF40D6" w:rsidRPr="002B087D" w:rsidRDefault="00AF40D6" w:rsidP="002625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8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เอกสารแนบท้ายสัญญาหมายเลข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30EF" id="Text Box 1" o:spid="_x0000_s1027" type="#_x0000_t202" style="position:absolute;left:0;text-align:left;margin-left:262.05pt;margin-top:1.5pt;width:194.4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">
                <v:textbox>
                  <w:txbxContent>
                    <w:p w14:paraId="444E0C80" w14:textId="77777777" w:rsidR="00AF40D6" w:rsidRPr="002B087D" w:rsidRDefault="00AF40D6" w:rsidP="002625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8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เอกสารแนบท้ายสัญญาหมายเลข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14:paraId="334F5A9A" w14:textId="77777777" w:rsidR="0026250D" w:rsidRPr="0026250D" w:rsidRDefault="0026250D" w:rsidP="0026250D">
      <w:pPr>
        <w:tabs>
          <w:tab w:val="left" w:pos="1170"/>
        </w:tabs>
        <w:ind w:left="4950" w:right="-46"/>
        <w:jc w:val="center"/>
        <w:rPr>
          <w:rFonts w:ascii="TH SarabunPSK" w:hAnsi="TH SarabunPSK" w:cs="TH SarabunPSK"/>
          <w:sz w:val="32"/>
          <w:szCs w:val="32"/>
        </w:rPr>
      </w:pPr>
    </w:p>
    <w:p w14:paraId="1EB2CC86" w14:textId="77777777" w:rsidR="00D23C73" w:rsidRPr="00D23C73" w:rsidRDefault="00D23C73" w:rsidP="0026250D">
      <w:pPr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21304345"/>
    </w:p>
    <w:p w14:paraId="0653845D" w14:textId="77980989" w:rsidR="0026250D" w:rsidRPr="00D23C73" w:rsidRDefault="0026250D" w:rsidP="0026250D">
      <w:pPr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...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D23C73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"เลขที่สัญญา" </w:instrTex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D23C73">
        <w:rPr>
          <w:rFonts w:ascii="TH SarabunPSK" w:hAnsi="TH SarabunPSK" w:cs="TH SarabunPSK"/>
          <w:b/>
          <w:bCs/>
          <w:noProof/>
          <w:sz w:val="32"/>
          <w:szCs w:val="32"/>
        </w:rPr>
        <w:t>«</w:t>
      </w:r>
      <w:r w:rsidRPr="00D23C7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เลขที่สัญญา</w:t>
      </w:r>
      <w:r w:rsidRPr="00D23C73">
        <w:rPr>
          <w:rFonts w:ascii="TH SarabunPSK" w:hAnsi="TH SarabunPSK" w:cs="TH SarabunPSK"/>
          <w:b/>
          <w:bCs/>
          <w:noProof/>
          <w:sz w:val="32"/>
          <w:szCs w:val="32"/>
        </w:rPr>
        <w:t>»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4D09A306" w14:textId="77777777" w:rsidR="0026250D" w:rsidRPr="00D23C73" w:rsidRDefault="0026250D" w:rsidP="0026250D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</w:p>
    <w:p w14:paraId="05C002B6" w14:textId="77777777" w:rsidR="0026250D" w:rsidRPr="00D23C73" w:rsidRDefault="0026250D" w:rsidP="0026250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C7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D23C73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D23C73">
        <w:rPr>
          <w:rFonts w:ascii="TH SarabunPSK" w:hAnsi="TH SarabunPSK" w:cs="TH SarabunPSK"/>
          <w:b/>
          <w:bCs/>
          <w:noProof/>
          <w:sz w:val="32"/>
          <w:szCs w:val="32"/>
        </w:rPr>
        <w:t>«</w:t>
      </w:r>
      <w:r w:rsidRPr="00D23C7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ชื่อข้อเสนอโครงการวิจัย</w:t>
      </w:r>
      <w:r w:rsidRPr="00D23C73">
        <w:rPr>
          <w:rFonts w:ascii="TH SarabunPSK" w:hAnsi="TH SarabunPSK" w:cs="TH SarabunPSK"/>
          <w:b/>
          <w:bCs/>
          <w:noProof/>
          <w:sz w:val="32"/>
          <w:szCs w:val="32"/>
        </w:rPr>
        <w:t>»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D23C7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234B851" w14:textId="1BFCBE84" w:rsidR="0026250D" w:rsidRPr="00D23C73" w:rsidRDefault="0026250D" w:rsidP="00D23C73">
      <w:pPr>
        <w:tabs>
          <w:tab w:val="left" w:pos="1170"/>
        </w:tabs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D23C73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ตำแหน่งทางวิชาการ ชื่อ สกุล</w:t>
      </w:r>
      <w:r w:rsidRPr="00D23C73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D23C73">
        <w:rPr>
          <w:rFonts w:ascii="TH SarabunPSK" w:hAnsi="TH SarabunPSK" w:cs="TH SarabunPSK"/>
          <w:noProof/>
          <w:sz w:val="32"/>
          <w:szCs w:val="32"/>
          <w:cs/>
        </w:rPr>
        <w:t>ภาควิชา</w:t>
      </w:r>
      <w:r w:rsidRPr="00D23C73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ภาควิชา</w:t>
      </w:r>
      <w:r w:rsidRPr="00D23C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3C73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Pr="00D23C73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คณะ</w:t>
      </w:r>
      <w:r w:rsidRPr="00D23C73">
        <w:rPr>
          <w:rFonts w:ascii="TH SarabunPSK" w:hAnsi="TH SarabunPSK" w:cs="TH SarabunPSK"/>
          <w:sz w:val="32"/>
          <w:szCs w:val="32"/>
          <w:cs/>
        </w:rPr>
        <w:t xml:space="preserve"> ขอยืนยันว่าโครงการวิจัยที่ได้รับจัดสรรนี้ </w:t>
      </w:r>
    </w:p>
    <w:p w14:paraId="2B8FB7BF" w14:textId="77777777" w:rsidR="0026250D" w:rsidRPr="00D23C73" w:rsidRDefault="0026250D" w:rsidP="00D23C73">
      <w:pPr>
        <w:tabs>
          <w:tab w:val="left" w:pos="1170"/>
        </w:tabs>
        <w:ind w:right="-4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>1.  การดำเนินการวิจัยในสัตว์หรือมนุษย์</w:t>
      </w:r>
    </w:p>
    <w:p w14:paraId="4388D654" w14:textId="77777777" w:rsidR="0026250D" w:rsidRPr="00D23C73" w:rsidRDefault="0026250D" w:rsidP="00D23C73">
      <w:pPr>
        <w:tabs>
          <w:tab w:val="left" w:pos="1170"/>
        </w:tabs>
        <w:ind w:left="720" w:right="-45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 xml:space="preserve">ข้าพเจ้า ขอยืนยันว่าโครงการดังกล่าว </w:t>
      </w:r>
    </w:p>
    <w:p w14:paraId="73933A57" w14:textId="77777777" w:rsidR="0026250D" w:rsidRPr="00D23C73" w:rsidRDefault="0026250D" w:rsidP="00D23C73">
      <w:pPr>
        <w:tabs>
          <w:tab w:val="left" w:pos="709"/>
        </w:tabs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ab/>
      </w:r>
      <w:r w:rsidRPr="00D23C73">
        <w:rPr>
          <w:rFonts w:ascii="TH SarabunPSK" w:hAnsi="TH SarabunPSK" w:cs="TH SarabunPSK"/>
          <w:sz w:val="32"/>
          <w:szCs w:val="32"/>
        </w:rPr>
        <w:sym w:font="Wingdings" w:char="F0A8"/>
      </w:r>
      <w:r w:rsidRPr="00D23C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</w:p>
    <w:p w14:paraId="72321609" w14:textId="77777777" w:rsidR="0026250D" w:rsidRPr="00D23C73" w:rsidRDefault="0026250D" w:rsidP="00D23C73">
      <w:pPr>
        <w:tabs>
          <w:tab w:val="left" w:pos="1170"/>
        </w:tabs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ab/>
      </w:r>
      <w:r w:rsidRPr="00D23C73">
        <w:rPr>
          <w:rFonts w:ascii="TH SarabunPSK" w:hAnsi="TH SarabunPSK" w:cs="TH SarabunPSK"/>
          <w:sz w:val="32"/>
          <w:szCs w:val="32"/>
        </w:rPr>
        <w:t xml:space="preserve"> </w:t>
      </w:r>
      <w:r w:rsidRPr="00D23C73">
        <w:rPr>
          <w:rFonts w:ascii="TH SarabunPSK" w:hAnsi="TH SarabunPSK" w:cs="TH SarabunPSK"/>
          <w:sz w:val="32"/>
          <w:szCs w:val="32"/>
        </w:rPr>
        <w:sym w:font="Wingdings 2" w:char="F081"/>
      </w:r>
      <w:r w:rsidRPr="00D23C73">
        <w:rPr>
          <w:rFonts w:ascii="TH SarabunPSK" w:hAnsi="TH SarabunPSK" w:cs="TH SarabunPSK"/>
          <w:sz w:val="32"/>
          <w:szCs w:val="32"/>
        </w:rPr>
        <w:t xml:space="preserve"> </w:t>
      </w:r>
      <w:r w:rsidRPr="00D23C73">
        <w:rPr>
          <w:rFonts w:ascii="TH SarabunPSK" w:hAnsi="TH SarabunPSK" w:cs="TH SarabunPSK"/>
          <w:sz w:val="32"/>
          <w:szCs w:val="32"/>
          <w:cs/>
        </w:rPr>
        <w:t>การวิจัยในสัตว์</w:t>
      </w:r>
      <w:r w:rsidRPr="00D23C73">
        <w:rPr>
          <w:rFonts w:ascii="TH SarabunPSK" w:hAnsi="TH SarabunPSK" w:cs="TH SarabunPSK"/>
          <w:sz w:val="32"/>
          <w:szCs w:val="32"/>
        </w:rPr>
        <w:t xml:space="preserve">  </w:t>
      </w:r>
    </w:p>
    <w:p w14:paraId="06844FFC" w14:textId="77777777" w:rsidR="0026250D" w:rsidRPr="00D23C73" w:rsidRDefault="0026250D" w:rsidP="00D23C73">
      <w:pPr>
        <w:tabs>
          <w:tab w:val="left" w:pos="1170"/>
        </w:tabs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23C73">
        <w:rPr>
          <w:rFonts w:ascii="TH SarabunPSK" w:hAnsi="TH SarabunPSK" w:cs="TH SarabunPSK"/>
          <w:sz w:val="32"/>
          <w:szCs w:val="32"/>
        </w:rPr>
        <w:sym w:font="Wingdings 2" w:char="F081"/>
      </w:r>
      <w:r w:rsidRPr="00D23C73">
        <w:rPr>
          <w:rFonts w:ascii="TH SarabunPSK" w:hAnsi="TH SarabunPSK" w:cs="TH SarabunPSK"/>
          <w:sz w:val="32"/>
          <w:szCs w:val="32"/>
          <w:cs/>
        </w:rPr>
        <w:t xml:space="preserve"> การวิจัยในมนุษย์ </w:t>
      </w:r>
    </w:p>
    <w:p w14:paraId="21A996CA" w14:textId="77777777" w:rsidR="0026250D" w:rsidRPr="00D23C73" w:rsidRDefault="0026250D" w:rsidP="00D23C73">
      <w:pPr>
        <w:tabs>
          <w:tab w:val="left" w:pos="709"/>
          <w:tab w:val="left" w:pos="1276"/>
        </w:tabs>
        <w:ind w:right="-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3C73">
        <w:rPr>
          <w:rFonts w:ascii="TH SarabunPSK" w:hAnsi="TH SarabunPSK" w:cs="TH SarabunPSK"/>
          <w:sz w:val="32"/>
          <w:szCs w:val="32"/>
        </w:rPr>
        <w:tab/>
      </w:r>
      <w:r w:rsidRPr="00D23C73">
        <w:rPr>
          <w:rFonts w:ascii="TH SarabunPSK" w:hAnsi="TH SarabunPSK" w:cs="TH SarabunPSK"/>
          <w:sz w:val="32"/>
          <w:szCs w:val="32"/>
        </w:rPr>
        <w:sym w:font="Wingdings" w:char="F0A8"/>
      </w:r>
      <w:r w:rsidRPr="00D23C73">
        <w:rPr>
          <w:rFonts w:ascii="TH SarabunPSK" w:hAnsi="TH SarabunPSK" w:cs="TH SarabunPSK"/>
          <w:sz w:val="32"/>
          <w:szCs w:val="32"/>
        </w:rPr>
        <w:t xml:space="preserve">  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</w:p>
    <w:p w14:paraId="020A80C1" w14:textId="77777777" w:rsidR="0026250D" w:rsidRPr="00D23C73" w:rsidRDefault="0026250D" w:rsidP="00D23C73">
      <w:pPr>
        <w:tabs>
          <w:tab w:val="left" w:pos="1170"/>
        </w:tabs>
        <w:ind w:right="-4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ความซ้ำซ้อนในการรับทุน  </w:t>
      </w:r>
    </w:p>
    <w:p w14:paraId="67FA1685" w14:textId="77777777" w:rsidR="0026250D" w:rsidRPr="00D23C73" w:rsidRDefault="0026250D" w:rsidP="00D23C73">
      <w:pPr>
        <w:tabs>
          <w:tab w:val="left" w:pos="1170"/>
        </w:tabs>
        <w:ind w:left="720" w:right="-45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>ข้าพเจ้า ขอยืนยันว่าโครงการดังกล่าว</w:t>
      </w:r>
    </w:p>
    <w:p w14:paraId="003EE52F" w14:textId="77777777" w:rsidR="0026250D" w:rsidRPr="00D23C73" w:rsidRDefault="0026250D" w:rsidP="00D23C73">
      <w:pPr>
        <w:tabs>
          <w:tab w:val="left" w:pos="1170"/>
        </w:tabs>
        <w:ind w:left="720" w:right="-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</w:rPr>
        <w:sym w:font="Wingdings" w:char="F0A8"/>
      </w:r>
      <w:r w:rsidRPr="00D23C73">
        <w:rPr>
          <w:rFonts w:ascii="TH SarabunPSK" w:hAnsi="TH SarabunPSK" w:cs="TH SarabunPSK"/>
          <w:sz w:val="32"/>
          <w:szCs w:val="32"/>
        </w:rPr>
        <w:t xml:space="preserve"> 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ไม่มีความซ้ำซ้อนกับโครงการใด</w:t>
      </w:r>
    </w:p>
    <w:p w14:paraId="07EADFAB" w14:textId="77777777" w:rsidR="0026250D" w:rsidRPr="00D23C73" w:rsidRDefault="0026250D" w:rsidP="00D23C73">
      <w:pPr>
        <w:tabs>
          <w:tab w:val="left" w:pos="1170"/>
        </w:tabs>
        <w:ind w:left="720"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</w:rPr>
        <w:sym w:font="Wingdings" w:char="F0A8"/>
      </w:r>
      <w:r w:rsidRPr="00D23C73">
        <w:rPr>
          <w:rFonts w:ascii="TH SarabunPSK" w:hAnsi="TH SarabunPSK" w:cs="TH SarabunPSK"/>
          <w:sz w:val="32"/>
          <w:szCs w:val="32"/>
        </w:rPr>
        <w:t xml:space="preserve"> </w:t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ยังไม่ได้รับทุนจากแหล่งทุนใด ๆ</w:t>
      </w:r>
    </w:p>
    <w:p w14:paraId="29091924" w14:textId="5EA95883" w:rsidR="0026250D" w:rsidRPr="00D23C73" w:rsidRDefault="0026250D" w:rsidP="00D23C73">
      <w:pPr>
        <w:tabs>
          <w:tab w:val="left" w:pos="1170"/>
        </w:tabs>
        <w:ind w:left="720" w:right="-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</w:rPr>
        <w:sym w:font="Wingdings" w:char="F0A8"/>
      </w:r>
      <w:r w:rsidRPr="00D23C7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อื่น ๆ  (เฉพาะกรณีที่จำเป็นนั้น) โปรดระบุ </w:t>
      </w:r>
      <w:r w:rsidRPr="00D23C7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23C73" w:rsidRPr="00D23C7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3C73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D163186" w14:textId="1250BC16" w:rsidR="0026250D" w:rsidRPr="00D23C73" w:rsidRDefault="0026250D" w:rsidP="00D23C73">
      <w:pPr>
        <w:tabs>
          <w:tab w:val="left" w:pos="1170"/>
        </w:tabs>
        <w:ind w:right="-43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>หากมหาวิทยาลัยศรีนครินทรวิ</w:t>
      </w:r>
      <w:proofErr w:type="spellStart"/>
      <w:r w:rsidRPr="00D23C7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3C73">
        <w:rPr>
          <w:rFonts w:ascii="TH SarabunPSK" w:hAnsi="TH SarabunPSK" w:cs="TH SarabunPSK"/>
          <w:sz w:val="32"/>
          <w:szCs w:val="32"/>
          <w:cs/>
        </w:rPr>
        <w:t>ฒได้ตรวจสอบพบว่าโครงการนี้ซ้ำซ้อนกับโครงการวิจัยอื่น หรือ</w:t>
      </w:r>
      <w:r w:rsidR="00D23C73">
        <w:rPr>
          <w:rFonts w:ascii="TH SarabunPSK" w:hAnsi="TH SarabunPSK" w:cs="TH SarabunPSK"/>
          <w:sz w:val="32"/>
          <w:szCs w:val="32"/>
          <w:cs/>
        </w:rPr>
        <w:br/>
      </w:r>
      <w:r w:rsidRPr="00D23C73">
        <w:rPr>
          <w:rFonts w:ascii="TH SarabunPSK" w:hAnsi="TH SarabunPSK" w:cs="TH SarabunPSK"/>
          <w:sz w:val="32"/>
          <w:szCs w:val="32"/>
          <w:cs/>
        </w:rPr>
        <w:t>รับงบประมาณทับซ้อนกับโครงการวิจัยอื่นที่ได้รับทุนแล้ว</w:t>
      </w:r>
    </w:p>
    <w:p w14:paraId="3776CB68" w14:textId="77777777" w:rsidR="0026250D" w:rsidRPr="00D23C73" w:rsidRDefault="0026250D" w:rsidP="00D23C73">
      <w:pPr>
        <w:tabs>
          <w:tab w:val="left" w:pos="1170"/>
        </w:tabs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 xml:space="preserve">ข้าพเจ้ายินดีให้มหาวิทยาลัย </w:t>
      </w:r>
      <w:r w:rsidRPr="00D23C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ยกเลิกโครงการวิจัยได้ทันที</w:t>
      </w:r>
      <w:r w:rsidRPr="00D23C73">
        <w:rPr>
          <w:rFonts w:ascii="TH SarabunPSK" w:hAnsi="TH SarabunPSK" w:cs="TH SarabunPSK"/>
          <w:sz w:val="32"/>
          <w:szCs w:val="32"/>
          <w:cs/>
        </w:rPr>
        <w:t xml:space="preserve"> หรือให้มหาวิทยาลัย</w:t>
      </w:r>
      <w:r w:rsidRPr="00D23C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ทบทวนการจัดสรรงบประมาณอีกครั้ง</w:t>
      </w:r>
    </w:p>
    <w:p w14:paraId="0E881CD3" w14:textId="77777777" w:rsidR="00D23C73" w:rsidRDefault="00D23C73" w:rsidP="0026250D">
      <w:pPr>
        <w:tabs>
          <w:tab w:val="left" w:pos="4320"/>
        </w:tabs>
        <w:spacing w:before="240"/>
        <w:ind w:left="4321"/>
        <w:jc w:val="center"/>
        <w:rPr>
          <w:rFonts w:ascii="TH SarabunPSK" w:hAnsi="TH SarabunPSK" w:cs="TH SarabunPSK"/>
          <w:sz w:val="32"/>
          <w:szCs w:val="32"/>
        </w:rPr>
      </w:pPr>
    </w:p>
    <w:p w14:paraId="63661392" w14:textId="3E4C41E1" w:rsidR="0026250D" w:rsidRPr="00D23C73" w:rsidRDefault="0026250D" w:rsidP="0026250D">
      <w:pPr>
        <w:tabs>
          <w:tab w:val="left" w:pos="4320"/>
        </w:tabs>
        <w:spacing w:before="240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D23C73">
        <w:rPr>
          <w:rFonts w:ascii="TH SarabunPSK" w:hAnsi="TH SarabunPSK" w:cs="TH SarabunPSK"/>
          <w:sz w:val="32"/>
          <w:szCs w:val="32"/>
          <w:cs/>
        </w:rPr>
        <w:br/>
        <w:t>(</w:t>
      </w:r>
      <w:r w:rsidRPr="00D23C73">
        <w:rPr>
          <w:rFonts w:ascii="TH SarabunPSK" w:hAnsi="TH SarabunPSK" w:cs="TH SarabunPSK"/>
          <w:noProof/>
          <w:sz w:val="32"/>
          <w:szCs w:val="32"/>
          <w:cs/>
        </w:rPr>
        <w:t>ชื่อหัวหน้าโครงการวิจัย</w:t>
      </w:r>
      <w:r w:rsidRPr="00D23C73">
        <w:rPr>
          <w:rFonts w:ascii="TH SarabunPSK" w:hAnsi="TH SarabunPSK" w:cs="TH SarabunPSK"/>
          <w:sz w:val="32"/>
          <w:szCs w:val="32"/>
          <w:cs/>
        </w:rPr>
        <w:t>)</w:t>
      </w:r>
    </w:p>
    <w:p w14:paraId="05B5BA91" w14:textId="27C30147" w:rsidR="00D23C73" w:rsidRPr="00D23C73" w:rsidRDefault="0026250D" w:rsidP="00D23C73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C7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D23C73" w:rsidRPr="00D23C73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bookmarkEnd w:id="3"/>
    <w:p w14:paraId="04884DEF" w14:textId="638879CE" w:rsidR="00563FE1" w:rsidRPr="0068567D" w:rsidRDefault="00563FE1" w:rsidP="003A79BE">
      <w:pPr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30C8ED" wp14:editId="59C476E6">
                <wp:simplePos x="0" y="0"/>
                <wp:positionH relativeFrom="column">
                  <wp:posOffset>3234690</wp:posOffset>
                </wp:positionH>
                <wp:positionV relativeFrom="paragraph">
                  <wp:posOffset>-79375</wp:posOffset>
                </wp:positionV>
                <wp:extent cx="2468880" cy="360680"/>
                <wp:effectExtent l="0" t="0" r="26670" b="20320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18497" w14:textId="77777777" w:rsidR="00AF40D6" w:rsidRDefault="00AF40D6" w:rsidP="00563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เอกสารแนบท้ายสัญญาหมายเลข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C8ED" id="Text Box 422" o:spid="_x0000_s1028" type="#_x0000_t202" style="position:absolute;margin-left:254.7pt;margin-top:-6.25pt;width:194.4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" o:allowincell="f">
                <v:textbox>
                  <w:txbxContent>
                    <w:p w14:paraId="2F918497" w14:textId="77777777" w:rsidR="00AF40D6" w:rsidRDefault="00AF40D6" w:rsidP="00563F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เอกสารแนบท้ายสัญญาหมายเลข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9502AFE" w14:textId="77777777" w:rsidR="003A79BE" w:rsidRPr="0068567D" w:rsidRDefault="003A79BE" w:rsidP="00563FE1">
      <w:pPr>
        <w:spacing w:before="120"/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226F36" w14:textId="6BA2CA6D" w:rsidR="00563FE1" w:rsidRPr="0068567D" w:rsidRDefault="00563FE1" w:rsidP="00563FE1">
      <w:pPr>
        <w:spacing w:before="120"/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สัญญาเลขที่ </w:t>
      </w:r>
      <w:r w:rsidR="00A87A70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begin"/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"เลขที่สัญญา" </w:instrTex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เลขที่สัญญา</w:t>
      </w:r>
      <w:r w:rsidR="00A55ADC" w:rsidRPr="0068567D">
        <w:rPr>
          <w:rFonts w:ascii="TH SarabunPSK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fldChar w:fldCharType="end"/>
      </w:r>
      <w:r w:rsidR="00A87A70"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50115CF5" w14:textId="77777777" w:rsidR="00563FE1" w:rsidRPr="0068567D" w:rsidRDefault="00563FE1" w:rsidP="00563FE1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</w:t>
      </w:r>
    </w:p>
    <w:p w14:paraId="11D69790" w14:textId="44E56739" w:rsidR="00A87A70" w:rsidRPr="0068567D" w:rsidRDefault="00A87A70" w:rsidP="00A87A7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begin"/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</w:rPr>
        <w:instrText xml:space="preserve">MERGEFIELD </w:instrTex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separate"/>
      </w:r>
      <w:r w:rsidR="00A55ADC" w:rsidRPr="0068567D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w:t>«</w:t>
      </w:r>
      <w:r w:rsidR="00A55ADC" w:rsidRPr="0068567D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ชื่อข้อเสนอโครงการวิจัย</w:t>
      </w:r>
      <w:r w:rsidR="00A55ADC" w:rsidRPr="0068567D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w:t>»</w:t>
      </w:r>
      <w:r w:rsidR="0071770C" w:rsidRPr="006856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fldChar w:fldCharType="end"/>
      </w:r>
      <w:r w:rsidRPr="0068567D"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14:paraId="2B2FAFBA" w14:textId="77777777" w:rsidR="00563FE1" w:rsidRPr="0068567D" w:rsidRDefault="00563FE1" w:rsidP="00563FE1">
      <w:pPr>
        <w:jc w:val="center"/>
        <w:rPr>
          <w:rFonts w:ascii="TH SarabunPSK" w:hAnsi="TH SarabunPSK" w:cs="TH SarabunPSK"/>
          <w:sz w:val="32"/>
          <w:szCs w:val="32"/>
        </w:rPr>
      </w:pPr>
      <w:r w:rsidRPr="0068567D">
        <w:rPr>
          <w:rFonts w:ascii="TH SarabunPSK" w:hAnsi="TH SarabunPSK" w:cs="TH SarabunPSK" w:hint="cs"/>
          <w:sz w:val="32"/>
          <w:szCs w:val="32"/>
        </w:rPr>
        <w:t>-------------------------------</w:t>
      </w:r>
    </w:p>
    <w:p w14:paraId="5F753FF8" w14:textId="77777777" w:rsidR="00563FE1" w:rsidRPr="006B716D" w:rsidRDefault="00563FE1" w:rsidP="0068567D">
      <w:pPr>
        <w:tabs>
          <w:tab w:val="num" w:pos="360"/>
        </w:tabs>
        <w:spacing w:before="60" w:after="60"/>
        <w:ind w:left="-567" w:right="-19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B716D">
        <w:rPr>
          <w:rFonts w:ascii="TH SarabunPSK" w:hAnsi="TH SarabunPSK" w:cs="TH SarabunPSK" w:hint="cs"/>
          <w:sz w:val="32"/>
          <w:szCs w:val="32"/>
          <w:cs/>
        </w:rPr>
        <w:t>1.</w:t>
      </w:r>
      <w:r w:rsidRPr="006B716D">
        <w:rPr>
          <w:rFonts w:ascii="TH SarabunPSK" w:hAnsi="TH SarabunPSK" w:cs="TH SarabunPSK" w:hint="cs"/>
          <w:sz w:val="32"/>
          <w:szCs w:val="32"/>
          <w:cs/>
        </w:rPr>
        <w:tab/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การขอขยาย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เวลาทุกครั้งจะต้องส่ง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และสรุปการใช้จ่ายเงิน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นับแต่สัญญารับทุนมีผลบังคับใช้</w:t>
      </w:r>
    </w:p>
    <w:p w14:paraId="3023FF49" w14:textId="77777777" w:rsidR="00563FE1" w:rsidRPr="006B716D" w:rsidRDefault="00563FE1" w:rsidP="0003038B">
      <w:pPr>
        <w:tabs>
          <w:tab w:val="num" w:pos="360"/>
        </w:tabs>
        <w:ind w:right="-190"/>
        <w:rPr>
          <w:rFonts w:ascii="TH SarabunPSK" w:hAnsi="TH SarabunPSK" w:cs="TH SarabunPSK"/>
          <w:sz w:val="32"/>
          <w:szCs w:val="32"/>
        </w:rPr>
      </w:pPr>
      <w:r w:rsidRPr="006B716D">
        <w:rPr>
          <w:rFonts w:ascii="TH SarabunPSK" w:hAnsi="TH SarabunPSK" w:cs="TH SarabunPSK" w:hint="cs"/>
          <w:sz w:val="32"/>
          <w:szCs w:val="32"/>
          <w:cs/>
        </w:rPr>
        <w:t>2.</w:t>
      </w:r>
      <w:r w:rsidRPr="006B716D">
        <w:rPr>
          <w:rFonts w:ascii="TH SarabunPSK" w:hAnsi="TH SarabunPSK" w:cs="TH SarabunPSK" w:hint="cs"/>
          <w:sz w:val="32"/>
          <w:szCs w:val="32"/>
          <w:cs/>
        </w:rPr>
        <w:tab/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การส่งผลการวิจัย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พร้อม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สรุปการใช้จ่ายเงิน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 ผู้รับทุนต้องส่งเอกสาร ดังต่อไปนี้</w:t>
      </w:r>
    </w:p>
    <w:p w14:paraId="220C9481" w14:textId="77777777" w:rsidR="009E7B53" w:rsidRPr="006B716D" w:rsidRDefault="00563FE1" w:rsidP="009E7B53">
      <w:pPr>
        <w:tabs>
          <w:tab w:val="num" w:pos="360"/>
        </w:tabs>
        <w:ind w:left="-567" w:right="-190" w:firstLine="993"/>
        <w:rPr>
          <w:rFonts w:ascii="TH SarabunPSK" w:hAnsi="TH SarabunPSK" w:cs="TH SarabunPSK"/>
          <w:sz w:val="32"/>
          <w:szCs w:val="32"/>
        </w:rPr>
      </w:pP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ทุกโครงการต้องส่ง</w:t>
      </w:r>
      <w:r w:rsidRPr="006B716D">
        <w:rPr>
          <w:rFonts w:ascii="TH SarabunPSK" w:hAnsi="TH SarabunPSK" w:cs="TH SarabunPSK" w:hint="cs"/>
          <w:b/>
          <w:bCs/>
          <w:spacing w:val="-2"/>
          <w:sz w:val="32"/>
          <w:szCs w:val="32"/>
        </w:rPr>
        <w:t xml:space="preserve"> </w:t>
      </w:r>
      <w:bookmarkStart w:id="4" w:name="_Hlk121303570"/>
      <w:r w:rsidR="003279DB" w:rsidRPr="006B716D">
        <w:rPr>
          <w:rFonts w:ascii="TH SarabunPSK" w:hAnsi="TH SarabunPSK" w:cs="TH SarabunPSK" w:hint="cs"/>
          <w:spacing w:val="-2"/>
          <w:sz w:val="32"/>
          <w:szCs w:val="32"/>
          <w:cs/>
        </w:rPr>
        <w:t>บทสรุปผลงานวิจัย/เผยแพร่สังคม</w:t>
      </w:r>
      <w:bookmarkEnd w:id="4"/>
      <w:r w:rsidRPr="006B716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3279DB" w:rsidRPr="006B716D">
        <w:rPr>
          <w:rFonts w:ascii="TH SarabunPSK" w:hAnsi="TH SarabunPSK" w:cs="TH SarabunPSK" w:hint="cs"/>
          <w:sz w:val="32"/>
          <w:szCs w:val="32"/>
          <w:cs/>
        </w:rPr>
        <w:t>5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หน้า กระดาษขนาด </w:t>
      </w:r>
      <w:r w:rsidRPr="006B716D">
        <w:rPr>
          <w:rFonts w:ascii="TH SarabunPSK" w:hAnsi="TH SarabunPSK" w:cs="TH SarabunPSK" w:hint="cs"/>
          <w:sz w:val="32"/>
          <w:szCs w:val="32"/>
        </w:rPr>
        <w:t>A4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 พร้อมไฟล์ข้อมูลคอมพิวเตอร์ จำนวน 1 ชุด ใช้ต้นแบบ</w:t>
      </w:r>
      <w:r w:rsidR="003279DB" w:rsidRPr="006B716D">
        <w:rPr>
          <w:rFonts w:ascii="TH SarabunPSK" w:hAnsi="TH SarabunPSK" w:cs="TH SarabunPSK" w:hint="cs"/>
          <w:spacing w:val="-2"/>
          <w:sz w:val="32"/>
          <w:szCs w:val="32"/>
          <w:cs/>
        </w:rPr>
        <w:t>บทสรุปผลงานวิจัย/เผยแพร่สังคม</w:t>
      </w:r>
      <w:r w:rsidRPr="006B716D">
        <w:rPr>
          <w:rFonts w:ascii="TH SarabunPSK" w:hAnsi="TH SarabunPSK" w:cs="TH SarabunPSK" w:hint="cs"/>
          <w:sz w:val="32"/>
          <w:szCs w:val="32"/>
          <w:cs/>
        </w:rPr>
        <w:t>ของผู้ให้ทุน</w:t>
      </w:r>
    </w:p>
    <w:p w14:paraId="0E2A4852" w14:textId="5CE7D426" w:rsidR="00563FE1" w:rsidRPr="006B716D" w:rsidRDefault="00563FE1" w:rsidP="009E7B53">
      <w:pPr>
        <w:tabs>
          <w:tab w:val="num" w:pos="360"/>
        </w:tabs>
        <w:ind w:left="-567" w:right="-19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2.2  </w:t>
      </w:r>
      <w:r w:rsidRPr="006B716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ผู้รับทุนเลือกส่งผลงาน</w:t>
      </w:r>
      <w:r w:rsidR="00CD1523" w:rsidRPr="006B716D">
        <w:rPr>
          <w:rFonts w:ascii="TH SarabunPSK" w:hAnsi="TH SarabunPSK" w:cs="TH SarabunPSK" w:hint="cs"/>
          <w:sz w:val="32"/>
          <w:szCs w:val="32"/>
          <w:cs/>
        </w:rPr>
        <w:t>ตามที่ระบุในข้อกำหนดการให้ทุน (ผลงานวิจัยตีพิมพ์/ผลงานพัฒนานักวิจัย/ทรัพย์สินทางปัญญา) โปรดระบุ</w:t>
      </w:r>
      <w:r w:rsidR="00CD1523" w:rsidRPr="006B716D">
        <w:rPr>
          <w:rFonts w:ascii="TH SarabunPSK" w:hAnsi="TH SarabunPSK" w:cs="TH SarabunPSK"/>
          <w:sz w:val="32"/>
          <w:szCs w:val="32"/>
        </w:rPr>
        <w:t xml:space="preserve"> </w:t>
      </w:r>
      <w:r w:rsidR="00CD1523" w:rsidRPr="006B71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9E7B53" w:rsidRPr="006B71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D1523" w:rsidRPr="006B71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B716D">
        <w:rPr>
          <w:rFonts w:ascii="TH SarabunPSK" w:hAnsi="TH SarabunPSK" w:cs="TH SarabunPSK" w:hint="cs"/>
          <w:sz w:val="32"/>
          <w:szCs w:val="32"/>
          <w:cs/>
        </w:rPr>
        <w:t xml:space="preserve">พร้อมไฟล์ข้อมูลคอมพิวเตอร์ </w:t>
      </w:r>
      <w:r w:rsidRPr="006B716D">
        <w:rPr>
          <w:rFonts w:ascii="TH SarabunPSK" w:hAnsi="TH SarabunPSK" w:cs="TH SarabunPSK" w:hint="cs"/>
          <w:sz w:val="32"/>
          <w:szCs w:val="32"/>
          <w:u w:val="single"/>
          <w:cs/>
        </w:rPr>
        <w:t>จำนวน 1 ชุด</w:t>
      </w:r>
    </w:p>
    <w:p w14:paraId="08EDADEE" w14:textId="77777777" w:rsidR="00D23C73" w:rsidRPr="006B716D" w:rsidRDefault="00D23C73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6B716D">
        <w:rPr>
          <w:rFonts w:ascii="TH SarabunPSK" w:hAnsi="TH SarabunPSK" w:cs="TH SarabunPSK"/>
          <w:sz w:val="32"/>
          <w:szCs w:val="32"/>
        </w:rPr>
        <w:br w:type="page"/>
      </w:r>
    </w:p>
    <w:p w14:paraId="39520806" w14:textId="77777777" w:rsidR="00D23C73" w:rsidRPr="00026B68" w:rsidRDefault="00D23C73" w:rsidP="00D23C73">
      <w:pPr>
        <w:tabs>
          <w:tab w:val="left" w:pos="1170"/>
        </w:tabs>
        <w:ind w:left="4950" w:right="-46"/>
        <w:jc w:val="center"/>
        <w:rPr>
          <w:rFonts w:ascii="TH SarabunPSK" w:hAnsi="TH SarabunPSK" w:cs="TH SarabunPSK"/>
          <w:sz w:val="32"/>
          <w:szCs w:val="32"/>
        </w:rPr>
      </w:pPr>
      <w:r w:rsidRPr="00026B68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E0993" wp14:editId="7BA23B11">
                <wp:simplePos x="0" y="0"/>
                <wp:positionH relativeFrom="column">
                  <wp:posOffset>3356610</wp:posOffset>
                </wp:positionH>
                <wp:positionV relativeFrom="paragraph">
                  <wp:posOffset>9525</wp:posOffset>
                </wp:positionV>
                <wp:extent cx="2468880" cy="360680"/>
                <wp:effectExtent l="0" t="0" r="26670" b="203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2D79" w14:textId="77777777" w:rsidR="00AF40D6" w:rsidRPr="00026B68" w:rsidRDefault="00AF40D6" w:rsidP="00D23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6B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เอกสารแนบท้ายสัญญาหมายเลข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0993" id="Text Box 22" o:spid="_x0000_s1029" type="#_x0000_t202" style="position:absolute;left:0;text-align:left;margin-left:264.3pt;margin-top:.75pt;width:194.4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30LAIAAFg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">
                <v:textbox>
                  <w:txbxContent>
                    <w:p w14:paraId="71CE2D79" w14:textId="77777777" w:rsidR="00AF40D6" w:rsidRPr="00026B68" w:rsidRDefault="00AF40D6" w:rsidP="00D23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6B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เอกสารแนบท้ายสัญญาหมายเลข 5</w:t>
                      </w:r>
                    </w:p>
                  </w:txbxContent>
                </v:textbox>
              </v:shape>
            </w:pict>
          </mc:Fallback>
        </mc:AlternateContent>
      </w:r>
    </w:p>
    <w:p w14:paraId="7031832D" w14:textId="77777777" w:rsidR="00D23C73" w:rsidRDefault="00D23C73" w:rsidP="00D23C73">
      <w:pPr>
        <w:spacing w:before="240"/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0AA925" w14:textId="1D195729" w:rsidR="00D23C73" w:rsidRPr="00026B68" w:rsidRDefault="00D23C73" w:rsidP="00D23C73">
      <w:pPr>
        <w:spacing w:before="240"/>
        <w:ind w:left="992" w:hanging="99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...</w: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/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026B68">
        <w:rPr>
          <w:rFonts w:ascii="TH SarabunPSK" w:hAnsi="TH SarabunPSK" w:cs="TH SarabunPSK"/>
          <w:b/>
          <w:bCs/>
          <w:sz w:val="40"/>
          <w:szCs w:val="40"/>
        </w:rPr>
        <w:instrText xml:space="preserve">MERGEFIELD </w:instrTex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"เลขที่สัญญา" </w:instrTex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026B68">
        <w:rPr>
          <w:rFonts w:ascii="TH SarabunPSK" w:hAnsi="TH SarabunPSK" w:cs="TH SarabunPSK"/>
          <w:b/>
          <w:bCs/>
          <w:noProof/>
          <w:sz w:val="40"/>
          <w:szCs w:val="40"/>
        </w:rPr>
        <w:t>«</w:t>
      </w:r>
      <w:r w:rsidRPr="00026B68">
        <w:rPr>
          <w:rFonts w:ascii="TH SarabunPSK" w:hAnsi="TH SarabunPSK" w:cs="TH SarabunPSK"/>
          <w:b/>
          <w:bCs/>
          <w:noProof/>
          <w:sz w:val="40"/>
          <w:szCs w:val="40"/>
          <w:cs/>
        </w:rPr>
        <w:t>เลขที่สัญญา</w:t>
      </w:r>
      <w:r w:rsidRPr="00026B68">
        <w:rPr>
          <w:rFonts w:ascii="TH SarabunPSK" w:hAnsi="TH SarabunPSK" w:cs="TH SarabunPSK"/>
          <w:b/>
          <w:bCs/>
          <w:noProof/>
          <w:sz w:val="40"/>
          <w:szCs w:val="40"/>
        </w:rPr>
        <w:t>»</w:t>
      </w:r>
      <w:r w:rsidRPr="00026B68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307B78D" w14:textId="77777777" w:rsidR="00D23C73" w:rsidRPr="00026B68" w:rsidRDefault="00D23C73" w:rsidP="00D23C73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</w:t>
      </w:r>
    </w:p>
    <w:p w14:paraId="5A195E29" w14:textId="77777777" w:rsidR="00D23C73" w:rsidRPr="00026B68" w:rsidRDefault="00D23C73" w:rsidP="00D23C7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026B68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"ชื่อข้อเสนอโครงการวิจัย" </w:instrTex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026B68">
        <w:rPr>
          <w:rFonts w:ascii="TH SarabunPSK" w:hAnsi="TH SarabunPSK" w:cs="TH SarabunPSK"/>
          <w:b/>
          <w:bCs/>
          <w:noProof/>
          <w:sz w:val="32"/>
          <w:szCs w:val="32"/>
        </w:rPr>
        <w:t>«</w:t>
      </w:r>
      <w:r w:rsidRPr="00026B6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ชื่อข้อเสนอโครงการวิจัย</w:t>
      </w:r>
      <w:r w:rsidRPr="00026B68">
        <w:rPr>
          <w:rFonts w:ascii="TH SarabunPSK" w:hAnsi="TH SarabunPSK" w:cs="TH SarabunPSK"/>
          <w:b/>
          <w:bCs/>
          <w:noProof/>
          <w:sz w:val="32"/>
          <w:szCs w:val="32"/>
        </w:rPr>
        <w:t>»</w:t>
      </w:r>
      <w:r w:rsidRPr="00026B68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026B6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1A3E1EBF" w14:textId="77777777" w:rsidR="00D23C73" w:rsidRPr="00026B68" w:rsidRDefault="00D23C73" w:rsidP="00D23C73">
      <w:pPr>
        <w:spacing w:after="120"/>
        <w:ind w:right="-329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6B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แผนการดำเนินงานและผลที่คาดว่าจะได้รับ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3544"/>
        <w:gridCol w:w="1477"/>
      </w:tblGrid>
      <w:tr w:rsidR="00D23C73" w:rsidRPr="00026B68" w14:paraId="529644B0" w14:textId="77777777" w:rsidTr="00CD1523">
        <w:trPr>
          <w:trHeight w:val="490"/>
        </w:trPr>
        <w:tc>
          <w:tcPr>
            <w:tcW w:w="1242" w:type="dxa"/>
            <w:tcBorders>
              <w:bottom w:val="nil"/>
            </w:tcBorders>
            <w:vAlign w:val="center"/>
          </w:tcPr>
          <w:p w14:paraId="5C2E3351" w14:textId="77777777" w:rsidR="00D23C73" w:rsidRPr="00026B68" w:rsidRDefault="00D23C73" w:rsidP="00CD1523">
            <w:pPr>
              <w:keepNext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73739186" w14:textId="77777777" w:rsidR="00D23C73" w:rsidRPr="00026B68" w:rsidRDefault="00D23C73" w:rsidP="00CD1523">
            <w:pPr>
              <w:keepNext/>
              <w:spacing w:after="240"/>
              <w:jc w:val="center"/>
              <w:outlineLvl w:val="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3A2BF7C" w14:textId="77777777" w:rsidR="00D23C73" w:rsidRPr="00026B68" w:rsidRDefault="00D23C73" w:rsidP="00CD1523">
            <w:pPr>
              <w:keepNext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14:paraId="0598D0FE" w14:textId="77777777" w:rsidR="00D23C73" w:rsidRPr="00026B68" w:rsidRDefault="00D23C73" w:rsidP="00CD1523">
            <w:pPr>
              <w:ind w:right="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3C73" w:rsidRPr="00026B68" w14:paraId="34CE869D" w14:textId="77777777" w:rsidTr="00CD1523">
        <w:tc>
          <w:tcPr>
            <w:tcW w:w="1242" w:type="dxa"/>
            <w:tcBorders>
              <w:bottom w:val="nil"/>
            </w:tcBorders>
          </w:tcPr>
          <w:p w14:paraId="69D5F86A" w14:textId="77777777" w:rsidR="00D23C73" w:rsidRPr="00026B68" w:rsidRDefault="00D23C73" w:rsidP="00CD1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50A7EA9A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FE598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7D548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0C3DF590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14:paraId="400256F3" w14:textId="77777777" w:rsidR="00D23C73" w:rsidRPr="00026B68" w:rsidRDefault="00D23C73" w:rsidP="00CD1523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73" w:rsidRPr="00026B68" w14:paraId="64557A9F" w14:textId="77777777" w:rsidTr="00CD1523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14:paraId="720F02CF" w14:textId="77777777" w:rsidR="00D23C73" w:rsidRPr="00026B68" w:rsidRDefault="00D23C73" w:rsidP="00CD1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14:paraId="44EBADDE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A026E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BF534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14:paraId="5CBA8B0E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14:paraId="7B7576A4" w14:textId="77777777" w:rsidR="00D23C73" w:rsidRPr="00026B68" w:rsidRDefault="00D23C73" w:rsidP="00CD1523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73" w:rsidRPr="00026B68" w14:paraId="6C31AC45" w14:textId="77777777" w:rsidTr="00CD1523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14:paraId="3E4E0825" w14:textId="77777777" w:rsidR="00D23C73" w:rsidRPr="00026B68" w:rsidRDefault="00D23C73" w:rsidP="00CD1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14:paraId="529B39E0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81653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8D97E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14:paraId="657C79E8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14:paraId="735DAFE4" w14:textId="77777777" w:rsidR="00D23C73" w:rsidRPr="00026B68" w:rsidRDefault="00D23C73" w:rsidP="00CD1523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73" w:rsidRPr="00026B68" w14:paraId="20B5E881" w14:textId="77777777" w:rsidTr="00CD1523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14:paraId="48AAC961" w14:textId="77777777" w:rsidR="00D23C73" w:rsidRPr="00026B68" w:rsidRDefault="00D23C73" w:rsidP="00CD1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14:paraId="5AFC60E2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DA55B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D5313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14:paraId="4A48D086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14:paraId="66748F9A" w14:textId="77777777" w:rsidR="00D23C73" w:rsidRPr="00026B68" w:rsidRDefault="00D23C73" w:rsidP="00CD1523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73" w:rsidRPr="00026B68" w14:paraId="72084EF9" w14:textId="77777777" w:rsidTr="00CD1523">
        <w:tc>
          <w:tcPr>
            <w:tcW w:w="1242" w:type="dxa"/>
            <w:tcBorders>
              <w:top w:val="dotted" w:sz="4" w:space="0" w:color="C0C0C0"/>
              <w:bottom w:val="dotted" w:sz="4" w:space="0" w:color="C0C0C0"/>
            </w:tcBorders>
          </w:tcPr>
          <w:p w14:paraId="7DA5635E" w14:textId="77777777" w:rsidR="00D23C73" w:rsidRPr="00026B68" w:rsidRDefault="00D23C73" w:rsidP="00CD1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C0C0C0"/>
              <w:bottom w:val="dotted" w:sz="4" w:space="0" w:color="C0C0C0"/>
            </w:tcBorders>
          </w:tcPr>
          <w:p w14:paraId="4CE20A6E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6EC6A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858CE" w14:textId="77777777" w:rsidR="00D23C73" w:rsidRPr="00026B68" w:rsidRDefault="00D23C73" w:rsidP="00CD1523">
            <w:p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C0C0C0"/>
              <w:bottom w:val="dotted" w:sz="4" w:space="0" w:color="C0C0C0"/>
            </w:tcBorders>
          </w:tcPr>
          <w:p w14:paraId="29939674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dotted" w:sz="4" w:space="0" w:color="C0C0C0"/>
              <w:bottom w:val="dotted" w:sz="4" w:space="0" w:color="C0C0C0"/>
            </w:tcBorders>
          </w:tcPr>
          <w:p w14:paraId="1DFF9BCA" w14:textId="77777777" w:rsidR="00D23C73" w:rsidRPr="00026B68" w:rsidRDefault="00D23C73" w:rsidP="00CD1523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C73" w:rsidRPr="00026B68" w14:paraId="100824CC" w14:textId="77777777" w:rsidTr="00CD1523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43CAA84F" w14:textId="77777777" w:rsidR="00D23C73" w:rsidRPr="00026B68" w:rsidRDefault="00D23C73" w:rsidP="00CD1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50A7B04C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32608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6D340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18932FFE" w14:textId="77777777" w:rsidR="00D23C73" w:rsidRPr="00026B68" w:rsidRDefault="00D23C73" w:rsidP="00CD15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14:paraId="61A4F2EC" w14:textId="77777777" w:rsidR="00D23C73" w:rsidRPr="00026B68" w:rsidRDefault="00D23C73" w:rsidP="00CD1523">
            <w:pPr>
              <w:ind w:right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787084" w14:textId="77777777" w:rsidR="00D23C73" w:rsidRPr="00026B68" w:rsidRDefault="00D23C73" w:rsidP="00D23C73">
      <w:pPr>
        <w:tabs>
          <w:tab w:val="left" w:pos="1170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2BCF3BEC" w14:textId="19C1063F" w:rsidR="00CA0BD7" w:rsidRPr="0068567D" w:rsidRDefault="00D23C73" w:rsidP="00D23C73">
      <w:pPr>
        <w:tabs>
          <w:tab w:val="left" w:pos="1170"/>
        </w:tabs>
        <w:ind w:left="4320" w:right="-46"/>
        <w:jc w:val="center"/>
        <w:rPr>
          <w:rFonts w:ascii="TH SarabunPSK" w:hAnsi="TH SarabunPSK" w:cs="TH SarabunPSK"/>
          <w:sz w:val="32"/>
          <w:szCs w:val="32"/>
        </w:rPr>
      </w:pPr>
      <w:r w:rsidRPr="00026B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026B68">
        <w:rPr>
          <w:rFonts w:ascii="TH SarabunPSK" w:hAnsi="TH SarabunPSK" w:cs="TH SarabunPSK"/>
          <w:sz w:val="32"/>
          <w:szCs w:val="32"/>
          <w:cs/>
        </w:rPr>
        <w:br/>
        <w:t>(</w:t>
      </w:r>
      <w:r w:rsidRPr="00026B68">
        <w:rPr>
          <w:rFonts w:ascii="TH SarabunPSK" w:hAnsi="TH SarabunPSK" w:cs="TH SarabunPSK"/>
          <w:noProof/>
          <w:sz w:val="32"/>
          <w:szCs w:val="32"/>
          <w:cs/>
        </w:rPr>
        <w:t>ชื่อหัวหน้าโครงการวิจัย</w:t>
      </w:r>
      <w:r w:rsidRPr="00026B68">
        <w:rPr>
          <w:rFonts w:ascii="TH SarabunPSK" w:hAnsi="TH SarabunPSK" w:cs="TH SarabunPSK"/>
          <w:sz w:val="32"/>
          <w:szCs w:val="32"/>
          <w:cs/>
        </w:rPr>
        <w:t>)</w:t>
      </w:r>
      <w:r w:rsidRPr="00026B68">
        <w:rPr>
          <w:rFonts w:ascii="TH SarabunPSK" w:hAnsi="TH SarabunPSK" w:cs="TH SarabunPSK"/>
          <w:sz w:val="32"/>
          <w:szCs w:val="32"/>
        </w:rPr>
        <w:br/>
      </w:r>
      <w:r w:rsidRPr="00026B68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sectPr w:rsidR="00CA0BD7" w:rsidRPr="0068567D" w:rsidSect="0068567D"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966644707"/>
  </wne:recipientData>
  <wne:recipientData>
    <wne:active wne:val="1"/>
    <wne:hash wne:val="-1727088479"/>
  </wne:recipientData>
  <wne:recipientData>
    <wne:active wne:val="1"/>
    <wne:hash wne:val="1328047052"/>
  </wne:recipientData>
  <wne:recipientData>
    <wne:active wne:val="1"/>
    <wne:hash wne:val="1182725086"/>
  </wne:recipientData>
  <wne:recipientData>
    <wne:active wne:val="1"/>
    <wne:hash wne:val="-2103461969"/>
  </wne:recipientData>
  <wne:recipientData>
    <wne:active wne:val="1"/>
    <wne:hash wne:val="-220015648"/>
  </wne:recipientData>
  <wne:recipientData>
    <wne:active wne:val="1"/>
    <wne:hash wne:val="8001606"/>
  </wne:recipientData>
  <wne:recipientData>
    <wne:active wne:val="1"/>
    <wne:hash wne:val="-393134277"/>
  </wne:recipientData>
  <wne:recipientData>
    <wne:active wne:val="1"/>
    <wne:hash wne:val="1744052799"/>
  </wne:recipientData>
  <wne:recipientData>
    <wne:active wne:val="1"/>
    <wne:hash wne:val="-2010717818"/>
  </wne:recipientData>
  <wne:recipientData>
    <wne:active wne:val="1"/>
    <wne:hash wne:val="-1523659908"/>
  </wne:recipientData>
  <wne:recipientData>
    <wne:active wne:val="1"/>
    <wne:hash wne:val="-532568551"/>
  </wne:recipientData>
  <wne:recipientData>
    <wne:active wne:val="1"/>
    <wne:hash wne:val="-1470896767"/>
  </wne:recipientData>
  <wne:recipientData>
    <wne:active wne:val="1"/>
    <wne:hash wne:val="-1437404940"/>
  </wne:recipientData>
  <wne:recipientData>
    <wne:active wne:val="1"/>
    <wne:hash wne:val="1212002369"/>
  </wne:recipientData>
  <wne:recipientData>
    <wne:active wne:val="1"/>
    <wne:hash wne:val="-33882587"/>
  </wne:recipientData>
  <wne:recipientData>
    <wne:active wne:val="1"/>
    <wne:hash wne:val="-1867860200"/>
  </wne:recipientData>
  <wne:recipientData>
    <wne:active wne:val="1"/>
    <wne:hash wne:val="1867327025"/>
  </wne:recipientData>
  <wne:recipientData>
    <wne:active wne:val="1"/>
    <wne:hash wne:val="851548269"/>
  </wne:recipientData>
  <wne:recipientData>
    <wne:active wne:val="1"/>
    <wne:hash wne:val="1483790931"/>
  </wne:recipientData>
  <wne:recipientData>
    <wne:active wne:val="1"/>
    <wne:hash wne:val="149527968"/>
  </wne:recipientData>
  <wne:recipientData>
    <wne:active wne:val="1"/>
    <wne:hash wne:val="373327569"/>
  </wne:recipientData>
  <wne:recipientData>
    <wne:active wne:val="1"/>
    <wne:hash wne:val="1729887116"/>
  </wne:recipientData>
  <wne:recipientData>
    <wne:active wne:val="1"/>
    <wne:hash wne:val="2078112748"/>
  </wne:recipientData>
  <wne:recipientData>
    <wne:active wne:val="1"/>
    <wne:hash wne:val="1479361834"/>
  </wne:recipientData>
  <wne:recipientData>
    <wne:active wne:val="1"/>
    <wne:hash wne:val="1987324217"/>
  </wne:recipientData>
  <wne:recipientData>
    <wne:active wne:val="1"/>
    <wne:hash wne:val="189200026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10.1.179.18\research\research\ปีงบประมาณ 2564\ฝ่ายบริหารจัดการวิจัย\ประชุมวิชาการ\รายได้มหาวิทยาลัย ปี 64\ทุนการเรียนการสอน64\สัญญาการเรียนการสอน\ทะเบียนสัญญาการเรียนการสอ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\\10.1.179.18\research\research\ปีงบประมาณ 2564\ฝ่ายบริหารจัดการวิจัย\ประชุมวิชาการ\รายได้มหาวิทยาลัย ปี 64\ทุนการเรียนการสอน64\สัญญาการเรียนการสอน\ทะเบียนสัญญาการเรียนการสอ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th-TH"/>
      </w:fieldMapData>
      <w:fieldMapData>
        <w:type w:val="dbColumn"/>
        <w:name w:val="คำนำหน้า"/>
        <w:mappedName w:val="Courtesy Title"/>
        <w:column w:val="19"/>
        <w:lid w:val="th-TH"/>
      </w:fieldMapData>
      <w:fieldMapData>
        <w:type w:val="dbColumn"/>
        <w:name w:val="ชื่อ"/>
        <w:mappedName w:val="First Name"/>
        <w:column w:val="2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type w:val="dbColumn"/>
        <w:name w:val="โทรศัพท์ที่ทำงาน"/>
        <w:mappedName w:val="Business Phone"/>
        <w:column w:val="36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recipientData r:id="rId2"/>
    </w:odso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E1"/>
    <w:rsid w:val="0003038B"/>
    <w:rsid w:val="00080B07"/>
    <w:rsid w:val="0008438D"/>
    <w:rsid w:val="000A7AA8"/>
    <w:rsid w:val="000E33C1"/>
    <w:rsid w:val="001F012A"/>
    <w:rsid w:val="0026250D"/>
    <w:rsid w:val="002773B4"/>
    <w:rsid w:val="002828EF"/>
    <w:rsid w:val="002A4776"/>
    <w:rsid w:val="003279DB"/>
    <w:rsid w:val="003A79BE"/>
    <w:rsid w:val="003F7252"/>
    <w:rsid w:val="00435CE0"/>
    <w:rsid w:val="00485777"/>
    <w:rsid w:val="004960E4"/>
    <w:rsid w:val="004F2287"/>
    <w:rsid w:val="00500B63"/>
    <w:rsid w:val="005134B3"/>
    <w:rsid w:val="00535CB2"/>
    <w:rsid w:val="00563FE1"/>
    <w:rsid w:val="005643CB"/>
    <w:rsid w:val="00583769"/>
    <w:rsid w:val="0068567D"/>
    <w:rsid w:val="006A3FF9"/>
    <w:rsid w:val="006B716D"/>
    <w:rsid w:val="00711695"/>
    <w:rsid w:val="0071770C"/>
    <w:rsid w:val="007549CE"/>
    <w:rsid w:val="0079610D"/>
    <w:rsid w:val="007C7294"/>
    <w:rsid w:val="008072CE"/>
    <w:rsid w:val="00812BA8"/>
    <w:rsid w:val="00817F80"/>
    <w:rsid w:val="008738CA"/>
    <w:rsid w:val="00874CC5"/>
    <w:rsid w:val="00975ED6"/>
    <w:rsid w:val="009E7B53"/>
    <w:rsid w:val="00A55ADC"/>
    <w:rsid w:val="00A87A70"/>
    <w:rsid w:val="00AF40D6"/>
    <w:rsid w:val="00B84044"/>
    <w:rsid w:val="00B85384"/>
    <w:rsid w:val="00C11C3D"/>
    <w:rsid w:val="00C25A9A"/>
    <w:rsid w:val="00CA0BD7"/>
    <w:rsid w:val="00CD1523"/>
    <w:rsid w:val="00CE5AE4"/>
    <w:rsid w:val="00D23C73"/>
    <w:rsid w:val="00D364F6"/>
    <w:rsid w:val="00D56D47"/>
    <w:rsid w:val="00D60B1C"/>
    <w:rsid w:val="00D625B9"/>
    <w:rsid w:val="00D703B1"/>
    <w:rsid w:val="00D914D2"/>
    <w:rsid w:val="00E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DB2C"/>
  <w15:chartTrackingRefBased/>
  <w15:docId w15:val="{F13BBE28-033C-4B78-A826-E537AEB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523"/>
    <w:pPr>
      <w:spacing w:after="0" w:line="240" w:lineRule="auto"/>
    </w:pPr>
    <w:rPr>
      <w:rFonts w:ascii="Cordia New" w:eastAsia="Malgun Gothic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63FE1"/>
    <w:pPr>
      <w:keepNext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563FE1"/>
    <w:pPr>
      <w:keepNext/>
      <w:outlineLvl w:val="2"/>
    </w:pPr>
    <w:rPr>
      <w:rFonts w:ascii="AngsanaUPC" w:eastAsia="Times New Roman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63FE1"/>
    <w:pPr>
      <w:keepNext/>
      <w:spacing w:before="720"/>
      <w:ind w:left="2880" w:firstLine="540"/>
      <w:jc w:val="center"/>
      <w:outlineLvl w:val="4"/>
    </w:pPr>
    <w:rPr>
      <w:rFonts w:ascii="BrowalliaUPC" w:eastAsia="Times New Roman" w:hAnsi="BrowalliaUPC" w:cs="BrowalliaUPC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563FE1"/>
    <w:pPr>
      <w:keepNext/>
      <w:ind w:left="2880" w:hanging="2880"/>
      <w:jc w:val="center"/>
      <w:outlineLvl w:val="5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3FE1"/>
    <w:rPr>
      <w:rFonts w:ascii="AngsanaUPC" w:eastAsia="Times New Roman" w:hAnsi="AngsanaUPC" w:cs="AngsanaUPC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semiHidden/>
    <w:rsid w:val="00563FE1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563FE1"/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563FE1"/>
    <w:rPr>
      <w:rFonts w:ascii="BrowalliaUPC" w:eastAsia="Times New Roman" w:hAnsi="BrowalliaUPC" w:cs="BrowalliaUPC"/>
      <w:b/>
      <w:bCs/>
      <w:sz w:val="32"/>
      <w:szCs w:val="32"/>
      <w:lang w:eastAsia="zh-CN"/>
    </w:rPr>
  </w:style>
  <w:style w:type="paragraph" w:styleId="a3">
    <w:name w:val="macro"/>
    <w:link w:val="a4"/>
    <w:unhideWhenUsed/>
    <w:rsid w:val="00563F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rsid w:val="00563FE1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 Indent"/>
    <w:basedOn w:val="a"/>
    <w:link w:val="a6"/>
    <w:semiHidden/>
    <w:unhideWhenUsed/>
    <w:rsid w:val="00563FE1"/>
    <w:pPr>
      <w:tabs>
        <w:tab w:val="left" w:pos="1170"/>
      </w:tabs>
      <w:spacing w:before="240"/>
      <w:ind w:firstLine="720"/>
      <w:jc w:val="thaiDistribute"/>
    </w:pPr>
    <w:rPr>
      <w:rFonts w:ascii="BrowalliaUPC" w:hAnsi="BrowalliaUPC" w:cs="BrowalliaUPC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563FE1"/>
    <w:rPr>
      <w:rFonts w:ascii="BrowalliaUPC" w:eastAsia="Malgun Gothic" w:hAnsi="BrowalliaUPC" w:cs="BrowalliaUPC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625B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25B9"/>
    <w:rPr>
      <w:rFonts w:ascii="Leelawadee" w:eastAsia="Malgun Gothic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0.1.179.18\research\research\&#3611;&#3637;&#3591;&#3610;&#3611;&#3619;&#3632;&#3617;&#3634;&#3603;%202564\&#3613;&#3656;&#3634;&#3618;&#3610;&#3619;&#3636;&#3627;&#3634;&#3619;&#3592;&#3633;&#3604;&#3585;&#3634;&#3619;&#3623;&#3636;&#3592;&#3633;&#3618;\&#3611;&#3619;&#3632;&#3594;&#3640;&#3617;&#3623;&#3636;&#3594;&#3634;&#3585;&#3634;&#3619;\&#3619;&#3634;&#3618;&#3652;&#3604;&#3657;&#3617;&#3627;&#3634;&#3623;&#3636;&#3607;&#3618;&#3634;&#3621;&#3633;&#3618;%20&#3611;&#3637;%2064\&#3607;&#3640;&#3609;&#3585;&#3634;&#3619;&#3648;&#3619;&#3637;&#3618;&#3609;&#3585;&#3634;&#3619;&#3626;&#3629;&#3609;64\&#3626;&#3633;&#3597;&#3597;&#3634;&#3585;&#3634;&#3619;&#3648;&#3619;&#3637;&#3618;&#3609;&#3585;&#3634;&#3619;&#3626;&#3629;&#3609;\&#3607;&#3632;&#3648;&#3610;&#3637;&#3618;&#3609;&#3626;&#3633;&#3597;&#3597;&#3634;&#3585;&#3634;&#3619;&#3648;&#3619;&#3637;&#3618;&#3609;&#3585;&#3634;&#3619;&#3626;&#3629;&#3609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Jirat Tonwongwal</dc:creator>
  <cp:keywords/>
  <dc:description/>
  <cp:lastModifiedBy>researchswu_03</cp:lastModifiedBy>
  <cp:revision>3</cp:revision>
  <cp:lastPrinted>2022-12-07T04:08:00Z</cp:lastPrinted>
  <dcterms:created xsi:type="dcterms:W3CDTF">2022-12-23T06:30:00Z</dcterms:created>
  <dcterms:modified xsi:type="dcterms:W3CDTF">2023-01-03T04:12:00Z</dcterms:modified>
</cp:coreProperties>
</file>